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66" w:rsidRDefault="003E0D66">
      <w:pPr>
        <w:rPr>
          <w:sz w:val="14"/>
        </w:rPr>
      </w:pPr>
    </w:p>
    <w:p w:rsidR="003E0D66" w:rsidRDefault="003E0D66" w:rsidP="005C05E8">
      <w:pPr>
        <w:pStyle w:val="a3"/>
        <w:spacing w:before="8" w:line="266" w:lineRule="auto"/>
        <w:ind w:right="180"/>
        <w:rPr>
          <w:rFonts w:ascii="Arial MT" w:hAnsi="Arial MT"/>
        </w:rPr>
      </w:pPr>
    </w:p>
    <w:p w:rsidR="003E0D66" w:rsidRDefault="00CB0A35">
      <w:pPr>
        <w:spacing w:before="66" w:line="252" w:lineRule="exact"/>
        <w:ind w:left="900" w:right="2034"/>
        <w:jc w:val="center"/>
      </w:pPr>
      <w:r>
        <w:br w:type="column"/>
      </w:r>
      <w:r>
        <w:lastRenderedPageBreak/>
        <w:t>Утверждаю</w:t>
      </w:r>
    </w:p>
    <w:p w:rsidR="003E0D66" w:rsidRDefault="00CB0A35">
      <w:pPr>
        <w:spacing w:line="252" w:lineRule="exact"/>
        <w:ind w:left="905" w:right="2034"/>
        <w:jc w:val="center"/>
      </w:pPr>
      <w:r>
        <w:t>директор</w:t>
      </w:r>
      <w:r>
        <w:rPr>
          <w:spacing w:val="-2"/>
        </w:rPr>
        <w:t xml:space="preserve"> </w:t>
      </w:r>
      <w:r>
        <w:t>школы</w:t>
      </w:r>
    </w:p>
    <w:p w:rsidR="005C05E8" w:rsidRDefault="00CB0A35" w:rsidP="005C05E8">
      <w:pPr>
        <w:tabs>
          <w:tab w:val="left" w:pos="2243"/>
        </w:tabs>
        <w:ind w:left="590" w:right="568" w:firstLine="39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А. А. </w:t>
      </w:r>
      <w:r w:rsidR="005C05E8">
        <w:t xml:space="preserve">Давыдова </w:t>
      </w:r>
    </w:p>
    <w:p w:rsidR="005C05E8" w:rsidRPr="005C05E8" w:rsidRDefault="005C05E8" w:rsidP="005C05E8">
      <w:pPr>
        <w:pStyle w:val="Heading1"/>
        <w:tabs>
          <w:tab w:val="left" w:pos="7059"/>
          <w:tab w:val="left" w:pos="7395"/>
        </w:tabs>
        <w:spacing w:line="266" w:lineRule="exact"/>
        <w:ind w:left="0"/>
        <w:jc w:val="center"/>
        <w:rPr>
          <w:u w:val="none"/>
        </w:rPr>
      </w:pPr>
      <w:r w:rsidRPr="005C05E8">
        <w:rPr>
          <w:u w:val="none"/>
        </w:rPr>
        <w:t>Приказ №167</w:t>
      </w:r>
      <w:r w:rsidRPr="005C05E8">
        <w:rPr>
          <w:spacing w:val="-1"/>
          <w:u w:val="none"/>
        </w:rPr>
        <w:t xml:space="preserve"> </w:t>
      </w:r>
      <w:r w:rsidRPr="005C05E8">
        <w:rPr>
          <w:u w:val="none"/>
        </w:rPr>
        <w:t>от</w:t>
      </w:r>
      <w:r w:rsidRPr="005C05E8">
        <w:rPr>
          <w:spacing w:val="-1"/>
          <w:u w:val="none"/>
        </w:rPr>
        <w:t xml:space="preserve"> </w:t>
      </w:r>
      <w:r>
        <w:rPr>
          <w:u w:val="none"/>
        </w:rPr>
        <w:t>30</w:t>
      </w:r>
      <w:r w:rsidRPr="005C05E8">
        <w:rPr>
          <w:u w:val="none"/>
        </w:rPr>
        <w:t>.08.202</w:t>
      </w:r>
      <w:r>
        <w:rPr>
          <w:u w:val="none"/>
        </w:rPr>
        <w:t>4</w:t>
      </w:r>
      <w:r w:rsidRPr="005C05E8">
        <w:rPr>
          <w:spacing w:val="-1"/>
          <w:u w:val="none"/>
        </w:rPr>
        <w:t xml:space="preserve"> </w:t>
      </w:r>
      <w:r w:rsidRPr="005C05E8">
        <w:rPr>
          <w:u w:val="none"/>
        </w:rPr>
        <w:t>г.</w:t>
      </w:r>
    </w:p>
    <w:p w:rsidR="003E0D66" w:rsidRPr="005C05E8" w:rsidRDefault="003E0D66" w:rsidP="005C05E8">
      <w:pPr>
        <w:tabs>
          <w:tab w:val="left" w:pos="2243"/>
          <w:tab w:val="left" w:pos="3402"/>
        </w:tabs>
        <w:ind w:left="590" w:right="709" w:firstLine="391"/>
        <w:sectPr w:rsidR="003E0D66" w:rsidRPr="005C05E8">
          <w:footerReference w:type="default" r:id="rId6"/>
          <w:type w:val="continuous"/>
          <w:pgSz w:w="11910" w:h="16840"/>
          <w:pgMar w:top="780" w:right="300" w:bottom="1180" w:left="320" w:header="720" w:footer="987" w:gutter="0"/>
          <w:pgNumType w:start="1"/>
          <w:cols w:num="2" w:space="720" w:equalWidth="0">
            <w:col w:w="6713" w:space="40"/>
            <w:col w:w="4537"/>
          </w:cols>
        </w:sectPr>
      </w:pPr>
    </w:p>
    <w:p w:rsidR="003E0D66" w:rsidRPr="005C05E8" w:rsidRDefault="003E0D66">
      <w:pPr>
        <w:spacing w:before="2"/>
        <w:ind w:left="8422"/>
      </w:pPr>
    </w:p>
    <w:p w:rsidR="003E0D66" w:rsidRDefault="00CB0A35">
      <w:pPr>
        <w:pStyle w:val="a4"/>
        <w:spacing w:before="151"/>
      </w:pPr>
      <w:r>
        <w:t>План</w:t>
      </w:r>
    </w:p>
    <w:p w:rsidR="003E0D66" w:rsidRDefault="00CB0A35">
      <w:pPr>
        <w:pStyle w:val="a4"/>
        <w:ind w:left="527"/>
      </w:pPr>
      <w:r>
        <w:t>подготовки к государственной (итоговой) аттестации обучающихся 11 класса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 ЕГЭ</w:t>
      </w:r>
      <w:r>
        <w:rPr>
          <w:spacing w:val="-2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202</w:t>
      </w:r>
      <w:r w:rsidR="005C05E8">
        <w:t>4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5C05E8">
        <w:t>2025</w:t>
      </w:r>
      <w:r>
        <w:rPr>
          <w:spacing w:val="1"/>
        </w:rPr>
        <w:t xml:space="preserve"> </w:t>
      </w:r>
      <w:r>
        <w:t>учебном году</w:t>
      </w:r>
    </w:p>
    <w:p w:rsidR="003E0D66" w:rsidRDefault="003E0D66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239"/>
        <w:gridCol w:w="2127"/>
        <w:gridCol w:w="2132"/>
      </w:tblGrid>
      <w:tr w:rsidR="003E0D66">
        <w:trPr>
          <w:trHeight w:val="551"/>
        </w:trPr>
        <w:tc>
          <w:tcPr>
            <w:tcW w:w="566" w:type="dxa"/>
          </w:tcPr>
          <w:p w:rsidR="003E0D66" w:rsidRDefault="00CB0A35">
            <w:pPr>
              <w:pStyle w:val="TableParagraph"/>
              <w:spacing w:line="273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E0D66" w:rsidRDefault="00CB0A35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239" w:type="dxa"/>
          </w:tcPr>
          <w:p w:rsidR="003E0D66" w:rsidRDefault="00CB0A35">
            <w:pPr>
              <w:pStyle w:val="TableParagraph"/>
              <w:spacing w:line="273" w:lineRule="exact"/>
              <w:ind w:left="169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127" w:type="dxa"/>
          </w:tcPr>
          <w:p w:rsidR="003E0D66" w:rsidRDefault="00CB0A35">
            <w:pPr>
              <w:pStyle w:val="TableParagraph"/>
              <w:spacing w:line="273" w:lineRule="exact"/>
              <w:ind w:left="359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3E0D66" w:rsidRDefault="00CB0A35">
            <w:pPr>
              <w:pStyle w:val="TableParagraph"/>
              <w:spacing w:line="259" w:lineRule="exact"/>
              <w:ind w:left="360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выполнения</w:t>
            </w:r>
          </w:p>
        </w:tc>
        <w:tc>
          <w:tcPr>
            <w:tcW w:w="2132" w:type="dxa"/>
          </w:tcPr>
          <w:p w:rsidR="003E0D66" w:rsidRDefault="00CB0A35">
            <w:pPr>
              <w:pStyle w:val="TableParagraph"/>
              <w:spacing w:line="273" w:lineRule="exact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3E0D66">
        <w:trPr>
          <w:trHeight w:val="275"/>
        </w:trPr>
        <w:tc>
          <w:tcPr>
            <w:tcW w:w="11064" w:type="dxa"/>
            <w:gridSpan w:val="4"/>
          </w:tcPr>
          <w:p w:rsidR="003E0D66" w:rsidRDefault="00CB0A35">
            <w:pPr>
              <w:pStyle w:val="TableParagraph"/>
              <w:spacing w:line="256" w:lineRule="exact"/>
              <w:ind w:left="390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</w:tr>
      <w:tr w:rsidR="003E0D66">
        <w:trPr>
          <w:trHeight w:val="828"/>
        </w:trPr>
        <w:tc>
          <w:tcPr>
            <w:tcW w:w="566" w:type="dxa"/>
          </w:tcPr>
          <w:p w:rsidR="003E0D66" w:rsidRDefault="00CB0A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3E0D66" w:rsidRDefault="00CB0A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3E0D66" w:rsidRDefault="00CB0A35">
            <w:pPr>
              <w:pStyle w:val="TableParagraph"/>
              <w:spacing w:line="270" w:lineRule="atLeast"/>
              <w:ind w:left="108" w:right="583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 11 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2127" w:type="dxa"/>
          </w:tcPr>
          <w:p w:rsidR="003E0D66" w:rsidRDefault="00CB0A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32" w:type="dxa"/>
          </w:tcPr>
          <w:p w:rsidR="003E0D66" w:rsidRDefault="00CB0A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3E0D66">
        <w:trPr>
          <w:trHeight w:val="830"/>
        </w:trPr>
        <w:tc>
          <w:tcPr>
            <w:tcW w:w="566" w:type="dxa"/>
          </w:tcPr>
          <w:p w:rsidR="003E0D66" w:rsidRDefault="00CB0A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9" w:type="dxa"/>
          </w:tcPr>
          <w:p w:rsidR="003E0D66" w:rsidRDefault="00CB0A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3E0D66" w:rsidRDefault="00CB0A3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2127" w:type="dxa"/>
          </w:tcPr>
          <w:p w:rsidR="003E0D66" w:rsidRDefault="00CB0A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32" w:type="dxa"/>
          </w:tcPr>
          <w:p w:rsidR="003E0D66" w:rsidRDefault="00CB0A35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0D66">
        <w:trPr>
          <w:trHeight w:val="827"/>
        </w:trPr>
        <w:tc>
          <w:tcPr>
            <w:tcW w:w="566" w:type="dxa"/>
          </w:tcPr>
          <w:p w:rsidR="003E0D66" w:rsidRDefault="00CB0A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9" w:type="dxa"/>
          </w:tcPr>
          <w:p w:rsidR="003E0D66" w:rsidRDefault="00CB0A35"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z w:val="24"/>
              </w:rPr>
              <w:t>Изучение нормативных документов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3E0D66" w:rsidRDefault="00CB0A3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совещаниях 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2127" w:type="dxa"/>
          </w:tcPr>
          <w:p w:rsidR="003E0D66" w:rsidRDefault="00CB0A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2" w:type="dxa"/>
          </w:tcPr>
          <w:p w:rsidR="003E0D66" w:rsidRDefault="00CB0A35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0D66">
        <w:trPr>
          <w:trHeight w:val="1103"/>
        </w:trPr>
        <w:tc>
          <w:tcPr>
            <w:tcW w:w="566" w:type="dxa"/>
          </w:tcPr>
          <w:p w:rsidR="003E0D66" w:rsidRDefault="00CB0A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9" w:type="dxa"/>
          </w:tcPr>
          <w:p w:rsidR="003E0D66" w:rsidRDefault="00CB0A35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Размещение нормативных документов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(итоговой) аттестации обучающихся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3E0D66" w:rsidRDefault="00CB0A3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  <w:tc>
          <w:tcPr>
            <w:tcW w:w="2127" w:type="dxa"/>
          </w:tcPr>
          <w:p w:rsidR="003E0D66" w:rsidRDefault="00CB0A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2" w:type="dxa"/>
          </w:tcPr>
          <w:p w:rsidR="003E0D66" w:rsidRDefault="00CB0A35">
            <w:pPr>
              <w:pStyle w:val="TableParagraph"/>
              <w:ind w:right="107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сайтом</w:t>
            </w:r>
          </w:p>
        </w:tc>
      </w:tr>
      <w:tr w:rsidR="003E0D66">
        <w:trPr>
          <w:trHeight w:val="827"/>
        </w:trPr>
        <w:tc>
          <w:tcPr>
            <w:tcW w:w="566" w:type="dxa"/>
          </w:tcPr>
          <w:p w:rsidR="003E0D66" w:rsidRDefault="00CB0A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39" w:type="dxa"/>
          </w:tcPr>
          <w:p w:rsidR="003E0D66" w:rsidRDefault="00CB0A35">
            <w:pPr>
              <w:pStyle w:val="TableParagraph"/>
              <w:ind w:left="108" w:right="464"/>
              <w:rPr>
                <w:sz w:val="24"/>
              </w:rPr>
            </w:pPr>
            <w:r>
              <w:rPr>
                <w:sz w:val="24"/>
              </w:rPr>
              <w:t>Информирование учащихся 11 класса об особенностях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2127" w:type="dxa"/>
          </w:tcPr>
          <w:p w:rsidR="003E0D66" w:rsidRDefault="00CB0A35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3E0D66" w:rsidRDefault="00CB0A35" w:rsidP="005C05E8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часах</w:t>
            </w:r>
            <w:proofErr w:type="gramEnd"/>
          </w:p>
        </w:tc>
        <w:tc>
          <w:tcPr>
            <w:tcW w:w="2132" w:type="dxa"/>
          </w:tcPr>
          <w:p w:rsidR="003E0D66" w:rsidRDefault="00CB0A35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3E0D66" w:rsidRDefault="00CB0A3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3E0D66">
        <w:trPr>
          <w:trHeight w:val="1655"/>
        </w:trPr>
        <w:tc>
          <w:tcPr>
            <w:tcW w:w="566" w:type="dxa"/>
          </w:tcPr>
          <w:p w:rsidR="003E0D66" w:rsidRDefault="00CB0A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39" w:type="dxa"/>
          </w:tcPr>
          <w:p w:rsidR="003E0D66" w:rsidRDefault="00CB0A35">
            <w:pPr>
              <w:pStyle w:val="TableParagraph"/>
              <w:ind w:left="108" w:right="155"/>
              <w:rPr>
                <w:sz w:val="24"/>
              </w:rPr>
            </w:pPr>
            <w:r>
              <w:rPr>
                <w:sz w:val="24"/>
              </w:rPr>
              <w:t>Осуществление контроля качества обучения учащихся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 через проведение и последующий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 уроков,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E0D66" w:rsidRDefault="00CB0A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предметам.</w:t>
            </w:r>
          </w:p>
        </w:tc>
        <w:tc>
          <w:tcPr>
            <w:tcW w:w="2127" w:type="dxa"/>
          </w:tcPr>
          <w:p w:rsidR="003E0D66" w:rsidRDefault="00CB0A35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внутришкольного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132" w:type="dxa"/>
          </w:tcPr>
          <w:p w:rsidR="003E0D66" w:rsidRDefault="00CB0A35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3E0D66" w:rsidRDefault="00CB0A35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E0D66">
        <w:trPr>
          <w:trHeight w:val="827"/>
        </w:trPr>
        <w:tc>
          <w:tcPr>
            <w:tcW w:w="566" w:type="dxa"/>
          </w:tcPr>
          <w:p w:rsidR="003E0D66" w:rsidRDefault="00CB0A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39" w:type="dxa"/>
          </w:tcPr>
          <w:p w:rsidR="003E0D66" w:rsidRDefault="00CB0A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предметам учебного плана.</w:t>
            </w:r>
          </w:p>
        </w:tc>
        <w:tc>
          <w:tcPr>
            <w:tcW w:w="2127" w:type="dxa"/>
          </w:tcPr>
          <w:p w:rsidR="003E0D66" w:rsidRDefault="00CB0A35">
            <w:pPr>
              <w:pStyle w:val="TableParagraph"/>
              <w:ind w:right="352"/>
              <w:rPr>
                <w:sz w:val="24"/>
              </w:rPr>
            </w:pPr>
            <w:r>
              <w:rPr>
                <w:sz w:val="24"/>
              </w:rPr>
              <w:t>В конце 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132" w:type="dxa"/>
          </w:tcPr>
          <w:p w:rsidR="003E0D66" w:rsidRDefault="00CB0A35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0D66">
        <w:trPr>
          <w:trHeight w:val="552"/>
        </w:trPr>
        <w:tc>
          <w:tcPr>
            <w:tcW w:w="566" w:type="dxa"/>
          </w:tcPr>
          <w:p w:rsidR="003E0D66" w:rsidRDefault="00CB0A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39" w:type="dxa"/>
          </w:tcPr>
          <w:p w:rsidR="003E0D66" w:rsidRDefault="00CB0A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</w:p>
          <w:p w:rsidR="003E0D66" w:rsidRDefault="00CB0A3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127" w:type="dxa"/>
          </w:tcPr>
          <w:p w:rsidR="003E0D66" w:rsidRDefault="00CB0A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32" w:type="dxa"/>
          </w:tcPr>
          <w:p w:rsidR="003E0D66" w:rsidRDefault="00CB0A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E0D66" w:rsidRDefault="00CB0A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E0D66">
        <w:trPr>
          <w:trHeight w:val="700"/>
        </w:trPr>
        <w:tc>
          <w:tcPr>
            <w:tcW w:w="566" w:type="dxa"/>
          </w:tcPr>
          <w:p w:rsidR="003E0D66" w:rsidRDefault="00CB0A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39" w:type="dxa"/>
          </w:tcPr>
          <w:p w:rsidR="003E0D66" w:rsidRDefault="00CB0A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127" w:type="dxa"/>
          </w:tcPr>
          <w:p w:rsidR="003E0D66" w:rsidRDefault="00CB0A35">
            <w:pPr>
              <w:pStyle w:val="TableParagraph"/>
              <w:ind w:right="56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2" w:type="dxa"/>
          </w:tcPr>
          <w:p w:rsidR="003E0D66" w:rsidRDefault="00CB0A35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0D66">
        <w:trPr>
          <w:trHeight w:val="1379"/>
        </w:trPr>
        <w:tc>
          <w:tcPr>
            <w:tcW w:w="566" w:type="dxa"/>
          </w:tcPr>
          <w:p w:rsidR="003E0D66" w:rsidRDefault="00CB0A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39" w:type="dxa"/>
          </w:tcPr>
          <w:p w:rsidR="003E0D66" w:rsidRDefault="00CB0A35">
            <w:pPr>
              <w:pStyle w:val="TableParagraph"/>
              <w:ind w:left="108" w:right="25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списка групп учащихся, сдающих экзамены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</w:p>
          <w:p w:rsidR="003E0D66" w:rsidRDefault="00CB0A35">
            <w:pPr>
              <w:pStyle w:val="TableParagraph"/>
              <w:spacing w:line="270" w:lineRule="atLeast"/>
              <w:ind w:left="108" w:right="182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базы данных для проведения государственной (итоговой)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2127" w:type="dxa"/>
          </w:tcPr>
          <w:p w:rsidR="003E0D66" w:rsidRDefault="00CB0A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132" w:type="dxa"/>
          </w:tcPr>
          <w:p w:rsidR="003E0D66" w:rsidRDefault="00CB0A35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0D66">
        <w:trPr>
          <w:trHeight w:val="551"/>
        </w:trPr>
        <w:tc>
          <w:tcPr>
            <w:tcW w:w="566" w:type="dxa"/>
          </w:tcPr>
          <w:p w:rsidR="003E0D66" w:rsidRDefault="00CB0A3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39" w:type="dxa"/>
          </w:tcPr>
          <w:p w:rsidR="003E0D66" w:rsidRDefault="00CB0A35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E0D66" w:rsidRDefault="00CB0A3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сдаваемых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2127" w:type="dxa"/>
          </w:tcPr>
          <w:p w:rsidR="003E0D66" w:rsidRDefault="00CB0A3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3E0D66" w:rsidRDefault="00CB0A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</w:p>
        </w:tc>
        <w:tc>
          <w:tcPr>
            <w:tcW w:w="2132" w:type="dxa"/>
          </w:tcPr>
          <w:p w:rsidR="003E0D66" w:rsidRDefault="00CB0A3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E0D66" w:rsidRDefault="00CB0A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3E0D66">
        <w:trPr>
          <w:trHeight w:val="551"/>
        </w:trPr>
        <w:tc>
          <w:tcPr>
            <w:tcW w:w="566" w:type="dxa"/>
          </w:tcPr>
          <w:p w:rsidR="003E0D66" w:rsidRDefault="00CB0A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39" w:type="dxa"/>
          </w:tcPr>
          <w:p w:rsidR="003E0D66" w:rsidRDefault="00CB0A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3E0D66" w:rsidRDefault="00CB0A3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экзаменов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библиотеке.</w:t>
            </w:r>
          </w:p>
        </w:tc>
        <w:tc>
          <w:tcPr>
            <w:tcW w:w="2127" w:type="dxa"/>
          </w:tcPr>
          <w:p w:rsidR="003E0D66" w:rsidRDefault="00CB0A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32" w:type="dxa"/>
          </w:tcPr>
          <w:p w:rsidR="003E0D66" w:rsidRDefault="00CB0A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E0D66" w:rsidRDefault="00CB0A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</w:tbl>
    <w:p w:rsidR="003E0D66" w:rsidRDefault="003E0D66">
      <w:pPr>
        <w:spacing w:line="264" w:lineRule="exact"/>
        <w:rPr>
          <w:sz w:val="24"/>
        </w:rPr>
        <w:sectPr w:rsidR="003E0D66">
          <w:type w:val="continuous"/>
          <w:pgSz w:w="11910" w:h="16840"/>
          <w:pgMar w:top="780" w:right="300" w:bottom="1180" w:left="32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239"/>
        <w:gridCol w:w="2127"/>
        <w:gridCol w:w="2132"/>
      </w:tblGrid>
      <w:tr w:rsidR="003E0D66">
        <w:trPr>
          <w:trHeight w:val="551"/>
        </w:trPr>
        <w:tc>
          <w:tcPr>
            <w:tcW w:w="566" w:type="dxa"/>
          </w:tcPr>
          <w:p w:rsidR="003E0D66" w:rsidRDefault="00CB0A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6239" w:type="dxa"/>
          </w:tcPr>
          <w:p w:rsidR="003E0D66" w:rsidRDefault="00CB0A3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E0D66" w:rsidRDefault="00CB0A35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2127" w:type="dxa"/>
          </w:tcPr>
          <w:p w:rsidR="003E0D66" w:rsidRDefault="00CB0A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Октябрь-май</w:t>
            </w:r>
          </w:p>
        </w:tc>
        <w:tc>
          <w:tcPr>
            <w:tcW w:w="2132" w:type="dxa"/>
          </w:tcPr>
          <w:p w:rsidR="003E0D66" w:rsidRDefault="00CB0A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3E0D66">
        <w:trPr>
          <w:trHeight w:val="1103"/>
        </w:trPr>
        <w:tc>
          <w:tcPr>
            <w:tcW w:w="566" w:type="dxa"/>
          </w:tcPr>
          <w:p w:rsidR="003E0D66" w:rsidRDefault="00CB0A3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39" w:type="dxa"/>
          </w:tcPr>
          <w:p w:rsidR="003E0D66" w:rsidRDefault="00CB0A35">
            <w:pPr>
              <w:pStyle w:val="TableParagraph"/>
              <w:ind w:left="108" w:right="408"/>
              <w:rPr>
                <w:sz w:val="24"/>
              </w:rPr>
            </w:pPr>
            <w:r>
              <w:rPr>
                <w:sz w:val="24"/>
              </w:rPr>
              <w:t>Оформление и регулярное обновление стенда «Единый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государственный экзамен. Итоговая аттестация»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выпускникам,</w:t>
            </w:r>
          </w:p>
          <w:p w:rsidR="003E0D66" w:rsidRDefault="00CB0A35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родителям.</w:t>
            </w:r>
          </w:p>
        </w:tc>
        <w:tc>
          <w:tcPr>
            <w:tcW w:w="2127" w:type="dxa"/>
          </w:tcPr>
          <w:p w:rsidR="003E0D66" w:rsidRDefault="00CB0A35">
            <w:pPr>
              <w:pStyle w:val="TableParagraph"/>
              <w:ind w:right="56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2" w:type="dxa"/>
          </w:tcPr>
          <w:p w:rsidR="003E0D66" w:rsidRDefault="00CB0A35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0D66">
        <w:trPr>
          <w:trHeight w:val="551"/>
        </w:trPr>
        <w:tc>
          <w:tcPr>
            <w:tcW w:w="566" w:type="dxa"/>
          </w:tcPr>
          <w:p w:rsidR="003E0D66" w:rsidRDefault="00CB0A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39" w:type="dxa"/>
          </w:tcPr>
          <w:p w:rsidR="003E0D66" w:rsidRDefault="00CB0A3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2127" w:type="dxa"/>
          </w:tcPr>
          <w:p w:rsidR="003E0D66" w:rsidRDefault="00CB0A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132" w:type="dxa"/>
          </w:tcPr>
          <w:p w:rsidR="003E0D66" w:rsidRDefault="00CB0A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E0D66" w:rsidRDefault="00CB0A3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УВР.</w:t>
            </w:r>
          </w:p>
        </w:tc>
      </w:tr>
      <w:tr w:rsidR="003E0D66">
        <w:trPr>
          <w:trHeight w:val="275"/>
        </w:trPr>
        <w:tc>
          <w:tcPr>
            <w:tcW w:w="11064" w:type="dxa"/>
            <w:gridSpan w:val="4"/>
          </w:tcPr>
          <w:p w:rsidR="003E0D66" w:rsidRDefault="00CB0A35">
            <w:pPr>
              <w:pStyle w:val="TableParagraph"/>
              <w:spacing w:line="256" w:lineRule="exact"/>
              <w:ind w:left="328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</w:t>
            </w:r>
          </w:p>
        </w:tc>
      </w:tr>
      <w:tr w:rsidR="003E0D66">
        <w:trPr>
          <w:trHeight w:val="551"/>
        </w:trPr>
        <w:tc>
          <w:tcPr>
            <w:tcW w:w="566" w:type="dxa"/>
          </w:tcPr>
          <w:p w:rsidR="003E0D66" w:rsidRDefault="00CB0A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3E0D66" w:rsidRDefault="00CB0A3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копий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</w:tc>
        <w:tc>
          <w:tcPr>
            <w:tcW w:w="2127" w:type="dxa"/>
          </w:tcPr>
          <w:p w:rsidR="003E0D66" w:rsidRDefault="00CB0A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32" w:type="dxa"/>
          </w:tcPr>
          <w:p w:rsidR="003E0D66" w:rsidRDefault="00CB0A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3E0D66" w:rsidRDefault="00CB0A3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3E0D66">
        <w:trPr>
          <w:trHeight w:val="553"/>
        </w:trPr>
        <w:tc>
          <w:tcPr>
            <w:tcW w:w="566" w:type="dxa"/>
          </w:tcPr>
          <w:p w:rsidR="003E0D66" w:rsidRDefault="00CB0A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9" w:type="dxa"/>
          </w:tcPr>
          <w:p w:rsidR="003E0D66" w:rsidRDefault="00CB0A3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«Положением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E0D66" w:rsidRDefault="00CB0A35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</w:tc>
        <w:tc>
          <w:tcPr>
            <w:tcW w:w="2127" w:type="dxa"/>
          </w:tcPr>
          <w:p w:rsidR="003E0D66" w:rsidRDefault="00CB0A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</w:t>
            </w:r>
            <w:r w:rsidR="005C05E8">
              <w:rPr>
                <w:sz w:val="24"/>
              </w:rPr>
              <w:t>н</w:t>
            </w:r>
            <w:r>
              <w:rPr>
                <w:sz w:val="24"/>
              </w:rPr>
              <w:t>тябрь</w:t>
            </w:r>
          </w:p>
        </w:tc>
        <w:tc>
          <w:tcPr>
            <w:tcW w:w="2132" w:type="dxa"/>
          </w:tcPr>
          <w:p w:rsidR="003E0D66" w:rsidRDefault="00CB0A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E0D66" w:rsidRDefault="00CB0A3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3E0D66">
        <w:trPr>
          <w:trHeight w:val="552"/>
        </w:trPr>
        <w:tc>
          <w:tcPr>
            <w:tcW w:w="566" w:type="dxa"/>
          </w:tcPr>
          <w:p w:rsidR="003E0D66" w:rsidRDefault="00CB0A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9" w:type="dxa"/>
          </w:tcPr>
          <w:p w:rsidR="003E0D66" w:rsidRDefault="00CB0A3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кабинетах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2127" w:type="dxa"/>
          </w:tcPr>
          <w:p w:rsidR="003E0D66" w:rsidRDefault="00CB0A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32" w:type="dxa"/>
          </w:tcPr>
          <w:p w:rsidR="003E0D66" w:rsidRDefault="00CB0A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3E0D66" w:rsidRDefault="00CB0A3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E0D66">
        <w:trPr>
          <w:trHeight w:val="827"/>
        </w:trPr>
        <w:tc>
          <w:tcPr>
            <w:tcW w:w="566" w:type="dxa"/>
          </w:tcPr>
          <w:p w:rsidR="003E0D66" w:rsidRDefault="00CB0A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9" w:type="dxa"/>
          </w:tcPr>
          <w:p w:rsidR="003E0D66" w:rsidRDefault="00CB0A3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Целенаправленное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обобщающих уроков.</w:t>
            </w:r>
          </w:p>
        </w:tc>
        <w:tc>
          <w:tcPr>
            <w:tcW w:w="2127" w:type="dxa"/>
          </w:tcPr>
          <w:p w:rsidR="003E0D66" w:rsidRDefault="00CB0A35">
            <w:pPr>
              <w:pStyle w:val="TableParagraph"/>
              <w:ind w:right="56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2" w:type="dxa"/>
          </w:tcPr>
          <w:p w:rsidR="003E0D66" w:rsidRDefault="00CB0A35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3E0D66" w:rsidRDefault="00CB0A3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E0D66">
        <w:trPr>
          <w:trHeight w:val="827"/>
        </w:trPr>
        <w:tc>
          <w:tcPr>
            <w:tcW w:w="566" w:type="dxa"/>
          </w:tcPr>
          <w:p w:rsidR="003E0D66" w:rsidRDefault="00CB0A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39" w:type="dxa"/>
          </w:tcPr>
          <w:p w:rsidR="003E0D66" w:rsidRDefault="00CB0A35">
            <w:pPr>
              <w:pStyle w:val="TableParagraph"/>
              <w:ind w:left="108" w:right="625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2127" w:type="dxa"/>
          </w:tcPr>
          <w:p w:rsidR="003E0D66" w:rsidRDefault="00CB0A35">
            <w:pPr>
              <w:pStyle w:val="TableParagraph"/>
              <w:ind w:right="56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2" w:type="dxa"/>
          </w:tcPr>
          <w:p w:rsidR="003E0D66" w:rsidRDefault="00CB0A35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3E0D66" w:rsidRDefault="00CB0A3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E0D66">
        <w:trPr>
          <w:trHeight w:val="1103"/>
        </w:trPr>
        <w:tc>
          <w:tcPr>
            <w:tcW w:w="566" w:type="dxa"/>
          </w:tcPr>
          <w:p w:rsidR="003E0D66" w:rsidRDefault="00CB0A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39" w:type="dxa"/>
          </w:tcPr>
          <w:p w:rsidR="003E0D66" w:rsidRDefault="00CB0A35">
            <w:pPr>
              <w:pStyle w:val="TableParagraph"/>
              <w:ind w:left="108" w:right="16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методического занятия по обобщению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учителей - предметников по подготовке учащихся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2127" w:type="dxa"/>
          </w:tcPr>
          <w:p w:rsidR="003E0D66" w:rsidRDefault="00CB0A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2" w:type="dxa"/>
          </w:tcPr>
          <w:p w:rsidR="003E0D66" w:rsidRDefault="00CB0A35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3E0D66">
        <w:trPr>
          <w:trHeight w:val="1379"/>
        </w:trPr>
        <w:tc>
          <w:tcPr>
            <w:tcW w:w="566" w:type="dxa"/>
          </w:tcPr>
          <w:p w:rsidR="003E0D66" w:rsidRDefault="00CB0A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39" w:type="dxa"/>
          </w:tcPr>
          <w:p w:rsidR="003E0D66" w:rsidRDefault="00CB0A35">
            <w:pPr>
              <w:pStyle w:val="TableParagraph"/>
              <w:ind w:left="108" w:right="379"/>
              <w:rPr>
                <w:sz w:val="24"/>
              </w:rPr>
            </w:pPr>
            <w:r>
              <w:rPr>
                <w:sz w:val="24"/>
              </w:rPr>
              <w:t>Предоставление информации учителей-предметников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ходе подготовки к ЕГЭ на заседаниях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заместителях</w:t>
            </w:r>
          </w:p>
          <w:p w:rsidR="003E0D66" w:rsidRDefault="00CB0A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директора.</w:t>
            </w:r>
          </w:p>
        </w:tc>
        <w:tc>
          <w:tcPr>
            <w:tcW w:w="2127" w:type="dxa"/>
          </w:tcPr>
          <w:p w:rsidR="003E0D66" w:rsidRDefault="00CB0A35">
            <w:pPr>
              <w:pStyle w:val="TableParagraph"/>
              <w:ind w:right="56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2" w:type="dxa"/>
          </w:tcPr>
          <w:p w:rsidR="003E0D66" w:rsidRDefault="00CB0A35">
            <w:pPr>
              <w:pStyle w:val="TableParagraph"/>
              <w:ind w:right="594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</w:p>
          <w:p w:rsidR="003E0D66" w:rsidRDefault="00CB0A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3E0D66">
        <w:trPr>
          <w:trHeight w:val="827"/>
        </w:trPr>
        <w:tc>
          <w:tcPr>
            <w:tcW w:w="566" w:type="dxa"/>
          </w:tcPr>
          <w:p w:rsidR="003E0D66" w:rsidRDefault="00CB0A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39" w:type="dxa"/>
          </w:tcPr>
          <w:p w:rsidR="003E0D66" w:rsidRDefault="00CB0A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контрольно- измерительных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 ЕГЭ</w:t>
            </w:r>
          </w:p>
          <w:p w:rsidR="003E0D66" w:rsidRDefault="00CB0A35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</w:tc>
        <w:tc>
          <w:tcPr>
            <w:tcW w:w="2127" w:type="dxa"/>
          </w:tcPr>
          <w:p w:rsidR="003E0D66" w:rsidRDefault="00CB0A35">
            <w:pPr>
              <w:pStyle w:val="TableParagraph"/>
              <w:ind w:right="56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2" w:type="dxa"/>
          </w:tcPr>
          <w:p w:rsidR="003E0D66" w:rsidRDefault="00CB0A35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E0D66">
        <w:trPr>
          <w:trHeight w:val="829"/>
        </w:trPr>
        <w:tc>
          <w:tcPr>
            <w:tcW w:w="566" w:type="dxa"/>
          </w:tcPr>
          <w:p w:rsidR="003E0D66" w:rsidRDefault="00CB0A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39" w:type="dxa"/>
          </w:tcPr>
          <w:p w:rsidR="003E0D66" w:rsidRDefault="00CB0A35">
            <w:pPr>
              <w:pStyle w:val="TableParagraph"/>
              <w:ind w:left="108" w:right="311"/>
              <w:rPr>
                <w:sz w:val="24"/>
              </w:rPr>
            </w:pPr>
            <w:r>
              <w:rPr>
                <w:sz w:val="24"/>
              </w:rPr>
              <w:t>Приобретение новейших печатных и 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3E0D66" w:rsidRDefault="00CB0A35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ЕГЭ.</w:t>
            </w:r>
          </w:p>
        </w:tc>
        <w:tc>
          <w:tcPr>
            <w:tcW w:w="2127" w:type="dxa"/>
          </w:tcPr>
          <w:p w:rsidR="003E0D66" w:rsidRDefault="00CB0A35">
            <w:pPr>
              <w:pStyle w:val="TableParagraph"/>
              <w:ind w:right="56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2" w:type="dxa"/>
          </w:tcPr>
          <w:p w:rsidR="003E0D66" w:rsidRDefault="00CB0A35">
            <w:pPr>
              <w:pStyle w:val="TableParagraph"/>
              <w:ind w:right="29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3E0D66" w:rsidRDefault="00CB0A3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E0D66">
        <w:trPr>
          <w:trHeight w:val="551"/>
        </w:trPr>
        <w:tc>
          <w:tcPr>
            <w:tcW w:w="566" w:type="dxa"/>
          </w:tcPr>
          <w:p w:rsidR="003E0D66" w:rsidRDefault="00CB0A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39" w:type="dxa"/>
          </w:tcPr>
          <w:p w:rsidR="003E0D66" w:rsidRDefault="00CB0A3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ФИПИ.РУ.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3E0D66" w:rsidRDefault="00CB0A35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подготовке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2127" w:type="dxa"/>
          </w:tcPr>
          <w:p w:rsidR="003E0D66" w:rsidRDefault="00CB0A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3E0D66" w:rsidRDefault="00CB0A3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2" w:type="dxa"/>
          </w:tcPr>
          <w:p w:rsidR="003E0D66" w:rsidRDefault="00CB0A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3E0D66" w:rsidRDefault="00CB0A3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E0D66">
        <w:trPr>
          <w:trHeight w:val="828"/>
        </w:trPr>
        <w:tc>
          <w:tcPr>
            <w:tcW w:w="566" w:type="dxa"/>
          </w:tcPr>
          <w:p w:rsidR="003E0D66" w:rsidRDefault="00CB0A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39" w:type="dxa"/>
          </w:tcPr>
          <w:p w:rsidR="003E0D66" w:rsidRDefault="00CB0A35">
            <w:pPr>
              <w:pStyle w:val="TableParagraph"/>
              <w:ind w:left="108" w:right="33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3E0D66" w:rsidRDefault="00CB0A35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127" w:type="dxa"/>
          </w:tcPr>
          <w:p w:rsidR="003E0D66" w:rsidRDefault="00CB0A35">
            <w:pPr>
              <w:pStyle w:val="TableParagraph"/>
              <w:ind w:right="56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2" w:type="dxa"/>
          </w:tcPr>
          <w:p w:rsidR="003E0D66" w:rsidRDefault="00CB0A35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3E0D66">
        <w:trPr>
          <w:trHeight w:val="275"/>
        </w:trPr>
        <w:tc>
          <w:tcPr>
            <w:tcW w:w="11064" w:type="dxa"/>
            <w:gridSpan w:val="4"/>
          </w:tcPr>
          <w:p w:rsidR="003E0D66" w:rsidRDefault="00CB0A35">
            <w:pPr>
              <w:pStyle w:val="TableParagraph"/>
              <w:spacing w:line="256" w:lineRule="exact"/>
              <w:ind w:left="394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3E0D66">
        <w:trPr>
          <w:trHeight w:val="1103"/>
        </w:trPr>
        <w:tc>
          <w:tcPr>
            <w:tcW w:w="566" w:type="dxa"/>
          </w:tcPr>
          <w:p w:rsidR="003E0D66" w:rsidRDefault="00CB0A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3E0D66" w:rsidRDefault="00CB0A35">
            <w:pPr>
              <w:pStyle w:val="TableParagraph"/>
              <w:ind w:left="108" w:right="760"/>
              <w:rPr>
                <w:sz w:val="24"/>
              </w:rPr>
            </w:pPr>
            <w:r>
              <w:rPr>
                <w:sz w:val="24"/>
              </w:rPr>
              <w:t>Проведение дифференцированных дополнительных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языку, математике,</w:t>
            </w:r>
          </w:p>
          <w:p w:rsidR="003E0D66" w:rsidRDefault="00CB0A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обществознанию,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физике.</w:t>
            </w:r>
          </w:p>
        </w:tc>
        <w:tc>
          <w:tcPr>
            <w:tcW w:w="2127" w:type="dxa"/>
          </w:tcPr>
          <w:p w:rsidR="003E0D66" w:rsidRDefault="00CB0A35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  <w:p w:rsidR="003E0D66" w:rsidRDefault="00CB0A35">
            <w:pPr>
              <w:pStyle w:val="TableParagraph"/>
              <w:spacing w:line="270" w:lineRule="atLeast"/>
              <w:ind w:right="274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132" w:type="dxa"/>
          </w:tcPr>
          <w:p w:rsidR="003E0D66" w:rsidRDefault="00CB0A35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3E0D66">
        <w:trPr>
          <w:trHeight w:val="551"/>
        </w:trPr>
        <w:tc>
          <w:tcPr>
            <w:tcW w:w="566" w:type="dxa"/>
          </w:tcPr>
          <w:p w:rsidR="003E0D66" w:rsidRDefault="00CB0A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9" w:type="dxa"/>
          </w:tcPr>
          <w:p w:rsidR="003E0D66" w:rsidRDefault="00CB0A3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3E0D66" w:rsidRDefault="00CB0A35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127" w:type="dxa"/>
          </w:tcPr>
          <w:p w:rsidR="003E0D66" w:rsidRDefault="00CB0A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132" w:type="dxa"/>
          </w:tcPr>
          <w:p w:rsidR="003E0D66" w:rsidRDefault="00CB0A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3E0D66" w:rsidRDefault="00CB0A3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E0D66">
        <w:trPr>
          <w:trHeight w:val="1105"/>
        </w:trPr>
        <w:tc>
          <w:tcPr>
            <w:tcW w:w="566" w:type="dxa"/>
          </w:tcPr>
          <w:p w:rsidR="003E0D66" w:rsidRDefault="00CB0A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9" w:type="dxa"/>
          </w:tcPr>
          <w:p w:rsidR="003E0D66" w:rsidRDefault="00CB0A35">
            <w:pPr>
              <w:pStyle w:val="TableParagraph"/>
              <w:ind w:left="108" w:right="269"/>
              <w:rPr>
                <w:sz w:val="24"/>
              </w:rPr>
            </w:pPr>
            <w:r>
              <w:rPr>
                <w:sz w:val="24"/>
              </w:rPr>
              <w:t>Психолого-педагогическое сопровождение выпускников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класса:</w:t>
            </w:r>
          </w:p>
          <w:p w:rsidR="003E0D66" w:rsidRDefault="00CB0A35">
            <w:pPr>
              <w:pStyle w:val="TableParagraph"/>
              <w:spacing w:line="270" w:lineRule="atLeast"/>
              <w:ind w:left="108" w:right="893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психодиагностики;</w:t>
            </w:r>
          </w:p>
        </w:tc>
        <w:tc>
          <w:tcPr>
            <w:tcW w:w="2127" w:type="dxa"/>
          </w:tcPr>
          <w:p w:rsidR="003E0D66" w:rsidRDefault="00CB0A35">
            <w:pPr>
              <w:pStyle w:val="TableParagraph"/>
              <w:ind w:right="56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2" w:type="dxa"/>
          </w:tcPr>
          <w:p w:rsidR="003E0D66" w:rsidRDefault="00CB0A35">
            <w:pPr>
              <w:pStyle w:val="TableParagraph"/>
              <w:ind w:right="104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3E0D66" w:rsidRDefault="003E0D66">
      <w:pPr>
        <w:rPr>
          <w:sz w:val="24"/>
        </w:rPr>
        <w:sectPr w:rsidR="003E0D66">
          <w:pgSz w:w="11910" w:h="16840"/>
          <w:pgMar w:top="980" w:right="300" w:bottom="1180" w:left="320" w:header="0" w:footer="987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6239"/>
        <w:gridCol w:w="2127"/>
        <w:gridCol w:w="2132"/>
      </w:tblGrid>
      <w:tr w:rsidR="003E0D66">
        <w:trPr>
          <w:trHeight w:val="551"/>
        </w:trPr>
        <w:tc>
          <w:tcPr>
            <w:tcW w:w="566" w:type="dxa"/>
          </w:tcPr>
          <w:p w:rsidR="003E0D66" w:rsidRDefault="003E0D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39" w:type="dxa"/>
          </w:tcPr>
          <w:p w:rsidR="003E0D66" w:rsidRDefault="00CB0A3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собраниях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3E0D66" w:rsidRDefault="00CB0A35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7" w:type="dxa"/>
          </w:tcPr>
          <w:p w:rsidR="003E0D66" w:rsidRDefault="003E0D6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32" w:type="dxa"/>
          </w:tcPr>
          <w:p w:rsidR="003E0D66" w:rsidRDefault="003E0D66">
            <w:pPr>
              <w:pStyle w:val="TableParagraph"/>
              <w:ind w:left="0"/>
              <w:rPr>
                <w:sz w:val="24"/>
              </w:rPr>
            </w:pPr>
          </w:p>
        </w:tc>
      </w:tr>
      <w:tr w:rsidR="003E0D66">
        <w:trPr>
          <w:trHeight w:val="551"/>
        </w:trPr>
        <w:tc>
          <w:tcPr>
            <w:tcW w:w="566" w:type="dxa"/>
          </w:tcPr>
          <w:p w:rsidR="003E0D66" w:rsidRDefault="00CB0A3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9" w:type="dxa"/>
          </w:tcPr>
          <w:p w:rsidR="003E0D66" w:rsidRDefault="00CB0A35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3E0D66" w:rsidRDefault="00CB0A35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</w:t>
            </w:r>
            <w:r w:rsidR="005C05E8"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127" w:type="dxa"/>
          </w:tcPr>
          <w:p w:rsidR="003E0D66" w:rsidRDefault="00CB0A3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132" w:type="dxa"/>
          </w:tcPr>
          <w:p w:rsidR="003E0D66" w:rsidRDefault="00CB0A3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E0D66" w:rsidRDefault="00CB0A3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3E0D66">
        <w:trPr>
          <w:trHeight w:val="275"/>
        </w:trPr>
        <w:tc>
          <w:tcPr>
            <w:tcW w:w="11064" w:type="dxa"/>
            <w:gridSpan w:val="4"/>
          </w:tcPr>
          <w:p w:rsidR="003E0D66" w:rsidRDefault="00CB0A35">
            <w:pPr>
              <w:pStyle w:val="TableParagraph"/>
              <w:spacing w:line="256" w:lineRule="exact"/>
              <w:ind w:left="426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3E0D66">
        <w:trPr>
          <w:trHeight w:val="1379"/>
        </w:trPr>
        <w:tc>
          <w:tcPr>
            <w:tcW w:w="566" w:type="dxa"/>
          </w:tcPr>
          <w:p w:rsidR="003E0D66" w:rsidRDefault="00CB0A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9" w:type="dxa"/>
          </w:tcPr>
          <w:p w:rsidR="003E0D66" w:rsidRDefault="00CB0A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 об итоговой аттестации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собрании.</w:t>
            </w:r>
          </w:p>
          <w:p w:rsidR="003E0D66" w:rsidRDefault="00CB0A35">
            <w:pPr>
              <w:pStyle w:val="TableParagraph"/>
              <w:spacing w:line="270" w:lineRule="atLeast"/>
              <w:ind w:left="108" w:right="784"/>
              <w:rPr>
                <w:sz w:val="24"/>
              </w:rPr>
            </w:pPr>
            <w:r>
              <w:rPr>
                <w:sz w:val="24"/>
              </w:rPr>
              <w:t>Информирование родителей о целях, особенностях,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 ЕГЭ.</w:t>
            </w:r>
          </w:p>
        </w:tc>
        <w:tc>
          <w:tcPr>
            <w:tcW w:w="2127" w:type="dxa"/>
          </w:tcPr>
          <w:p w:rsidR="003E0D66" w:rsidRDefault="00CB0A35">
            <w:pPr>
              <w:pStyle w:val="TableParagraph"/>
              <w:ind w:right="957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C05E8">
              <w:rPr>
                <w:sz w:val="24"/>
              </w:rPr>
              <w:t>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3E0D66" w:rsidRDefault="00CB0A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C05E8"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3E0D66" w:rsidRDefault="00CB0A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C05E8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2" w:type="dxa"/>
          </w:tcPr>
          <w:p w:rsidR="003E0D66" w:rsidRDefault="00CB0A35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3E0D66" w:rsidRDefault="00CB0A3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3E0D66">
        <w:trPr>
          <w:trHeight w:val="1103"/>
        </w:trPr>
        <w:tc>
          <w:tcPr>
            <w:tcW w:w="566" w:type="dxa"/>
          </w:tcPr>
          <w:p w:rsidR="003E0D66" w:rsidRDefault="00CB0A3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9" w:type="dxa"/>
          </w:tcPr>
          <w:p w:rsidR="003E0D66" w:rsidRDefault="00CB0A35">
            <w:pPr>
              <w:pStyle w:val="TableParagraph"/>
              <w:ind w:left="108" w:right="642"/>
              <w:rPr>
                <w:sz w:val="24"/>
              </w:rPr>
            </w:pPr>
            <w:r>
              <w:rPr>
                <w:sz w:val="24"/>
              </w:rPr>
              <w:t>Регулярное информирование родителей о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степени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2127" w:type="dxa"/>
          </w:tcPr>
          <w:p w:rsidR="003E0D66" w:rsidRDefault="00CB0A35">
            <w:pPr>
              <w:pStyle w:val="TableParagraph"/>
              <w:ind w:right="56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2" w:type="dxa"/>
          </w:tcPr>
          <w:p w:rsidR="003E0D66" w:rsidRDefault="00CB0A35">
            <w:pPr>
              <w:pStyle w:val="TableParagraph"/>
              <w:ind w:right="552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3E0D66" w:rsidRDefault="00CB0A3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3E0D66">
        <w:trPr>
          <w:trHeight w:val="1382"/>
        </w:trPr>
        <w:tc>
          <w:tcPr>
            <w:tcW w:w="566" w:type="dxa"/>
          </w:tcPr>
          <w:p w:rsidR="003E0D66" w:rsidRDefault="00CB0A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9" w:type="dxa"/>
          </w:tcPr>
          <w:p w:rsidR="003E0D66" w:rsidRDefault="00CB0A35">
            <w:pPr>
              <w:pStyle w:val="TableParagraph"/>
              <w:ind w:left="108" w:right="514"/>
              <w:rPr>
                <w:sz w:val="24"/>
              </w:rPr>
            </w:pPr>
            <w:r>
              <w:rPr>
                <w:sz w:val="24"/>
              </w:rPr>
              <w:t>Регулярное информирование родителей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получающих неудовлетворительные оценки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другим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127" w:type="dxa"/>
          </w:tcPr>
          <w:p w:rsidR="003E0D66" w:rsidRDefault="00CB0A35">
            <w:pPr>
              <w:pStyle w:val="TableParagraph"/>
              <w:ind w:right="561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2" w:type="dxa"/>
          </w:tcPr>
          <w:p w:rsidR="003E0D66" w:rsidRDefault="00CB0A35">
            <w:pPr>
              <w:pStyle w:val="TableParagraph"/>
              <w:ind w:right="59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:rsidR="00CB0A35" w:rsidRDefault="00CB0A35"/>
    <w:sectPr w:rsidR="00CB0A35" w:rsidSect="003E0D66">
      <w:pgSz w:w="11910" w:h="16840"/>
      <w:pgMar w:top="980" w:right="300" w:bottom="1180" w:left="320" w:header="0" w:footer="9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A35" w:rsidRDefault="00CB0A35" w:rsidP="003E0D66">
      <w:r>
        <w:separator/>
      </w:r>
    </w:p>
  </w:endnote>
  <w:endnote w:type="continuationSeparator" w:id="0">
    <w:p w:rsidR="00CB0A35" w:rsidRDefault="00CB0A35" w:rsidP="003E0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D66" w:rsidRDefault="003E0D66">
    <w:pPr>
      <w:pStyle w:val="a3"/>
      <w:spacing w:line="14" w:lineRule="auto"/>
      <w:rPr>
        <w:sz w:val="20"/>
      </w:rPr>
    </w:pPr>
    <w:r w:rsidRPr="003E0D6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3.95pt;margin-top:777.45pt;width:12pt;height:15.3pt;z-index:-251658752;mso-position-horizontal-relative:page;mso-position-vertical-relative:page" filled="f" stroked="f">
          <v:textbox style="mso-next-textbox:#_x0000_s1025" inset="0,0,0,0">
            <w:txbxContent>
              <w:p w:rsidR="003E0D66" w:rsidRDefault="003E0D6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CB0A35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C05E8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A35" w:rsidRDefault="00CB0A35" w:rsidP="003E0D66">
      <w:r>
        <w:separator/>
      </w:r>
    </w:p>
  </w:footnote>
  <w:footnote w:type="continuationSeparator" w:id="0">
    <w:p w:rsidR="00CB0A35" w:rsidRDefault="00CB0A35" w:rsidP="003E0D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E0D66"/>
    <w:rsid w:val="003E0D66"/>
    <w:rsid w:val="005C05E8"/>
    <w:rsid w:val="00CB0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0D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0D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E0D66"/>
    <w:rPr>
      <w:rFonts w:ascii="Trebuchet MS" w:eastAsia="Trebuchet MS" w:hAnsi="Trebuchet MS" w:cs="Trebuchet MS"/>
      <w:sz w:val="8"/>
      <w:szCs w:val="8"/>
    </w:rPr>
  </w:style>
  <w:style w:type="paragraph" w:customStyle="1" w:styleId="Heading1">
    <w:name w:val="Heading 1"/>
    <w:basedOn w:val="a"/>
    <w:uiPriority w:val="1"/>
    <w:qFormat/>
    <w:rsid w:val="003E0D66"/>
    <w:pPr>
      <w:ind w:left="60"/>
      <w:outlineLvl w:val="1"/>
    </w:pPr>
    <w:rPr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rsid w:val="003E0D66"/>
    <w:pPr>
      <w:spacing w:before="2"/>
      <w:ind w:left="461" w:right="86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E0D66"/>
  </w:style>
  <w:style w:type="paragraph" w:customStyle="1" w:styleId="TableParagraph">
    <w:name w:val="Table Paragraph"/>
    <w:basedOn w:val="a"/>
    <w:uiPriority w:val="1"/>
    <w:qFormat/>
    <w:rsid w:val="003E0D66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857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подготовки к итоговой аттестации в новой форме (9 класс)</dc:title>
  <dc:creator>*</dc:creator>
  <cp:lastModifiedBy>Елена</cp:lastModifiedBy>
  <cp:revision>2</cp:revision>
  <dcterms:created xsi:type="dcterms:W3CDTF">2024-10-18T05:15:00Z</dcterms:created>
  <dcterms:modified xsi:type="dcterms:W3CDTF">2024-10-18T05:15:00Z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2024-10-18T00:00:00Z</vt:filetime>
  </property>
</Properties>
</file>