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45" w:rsidRPr="00BD7045" w:rsidRDefault="00BD7045" w:rsidP="00BD7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Контрольно- измерительные материалы по географии 8 класс</w:t>
      </w:r>
    </w:p>
    <w:p w:rsidR="00BD7045" w:rsidRPr="00BD7045" w:rsidRDefault="00BD7045">
      <w:pPr>
        <w:rPr>
          <w:rFonts w:ascii="Times New Roman" w:hAnsi="Times New Roman" w:cs="Times New Roman"/>
          <w:b/>
          <w:sz w:val="24"/>
          <w:szCs w:val="24"/>
        </w:rPr>
      </w:pPr>
    </w:p>
    <w:p w:rsidR="00A634DE" w:rsidRPr="00BD7045" w:rsidRDefault="00A2508A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    Пояснительная записка</w:t>
      </w:r>
    </w:p>
    <w:p w:rsidR="0056371E" w:rsidRPr="00BD7045" w:rsidRDefault="0056371E" w:rsidP="005637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00B6" w:rsidRPr="00BD7045" w:rsidRDefault="008D00B6" w:rsidP="004F0D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6371E" w:rsidRPr="00BD7045">
        <w:rPr>
          <w:rFonts w:ascii="Times New Roman" w:hAnsi="Times New Roman" w:cs="Times New Roman"/>
          <w:sz w:val="24"/>
          <w:szCs w:val="24"/>
        </w:rPr>
        <w:t xml:space="preserve">  </w:t>
      </w:r>
      <w:r w:rsidR="0056371E" w:rsidRPr="00BD7045">
        <w:rPr>
          <w:rFonts w:ascii="Times New Roman" w:hAnsi="Times New Roman" w:cs="Times New Roman"/>
          <w:b/>
          <w:sz w:val="24"/>
          <w:szCs w:val="24"/>
        </w:rPr>
        <w:t xml:space="preserve">Характеристика структуры </w:t>
      </w:r>
      <w:r w:rsidRPr="00BD7045">
        <w:rPr>
          <w:rFonts w:ascii="Times New Roman" w:hAnsi="Times New Roman" w:cs="Times New Roman"/>
          <w:b/>
          <w:sz w:val="24"/>
          <w:szCs w:val="24"/>
        </w:rPr>
        <w:t>и содержания КИМ</w:t>
      </w:r>
    </w:p>
    <w:p w:rsidR="008D00B6" w:rsidRPr="00BD7045" w:rsidRDefault="008D00B6" w:rsidP="008D00B6">
      <w:pPr>
        <w:pStyle w:val="Default"/>
      </w:pPr>
      <w:r w:rsidRPr="00BD7045">
        <w:t xml:space="preserve"> Промежуточная аттестация</w:t>
      </w:r>
      <w:r w:rsidR="006D070A" w:rsidRPr="00BD7045">
        <w:t xml:space="preserve"> (</w:t>
      </w:r>
      <w:r w:rsidR="00FE0C32" w:rsidRPr="00BD7045">
        <w:t>экзаменационная</w:t>
      </w:r>
      <w:r w:rsidR="006D070A" w:rsidRPr="00BD7045">
        <w:t xml:space="preserve"> работа)</w:t>
      </w:r>
      <w:r w:rsidRPr="00BD7045">
        <w:t xml:space="preserve"> проводится в форме теста в формате КИМ для ОГЭ, разработанной в II вариантах. Каждый вариант КИМ состоит из </w:t>
      </w:r>
      <w:r w:rsidR="00E62CD7" w:rsidRPr="00BD7045">
        <w:t>3</w:t>
      </w:r>
      <w:r w:rsidRPr="00BD7045">
        <w:t xml:space="preserve"> частей и включает в себя 23 задани</w:t>
      </w:r>
      <w:r w:rsidR="006D070A" w:rsidRPr="00BD7045">
        <w:t>я</w:t>
      </w:r>
      <w:r w:rsidRPr="00BD7045">
        <w:t xml:space="preserve">, различающихся формой и уровнем сложности. </w:t>
      </w:r>
    </w:p>
    <w:p w:rsidR="008D00B6" w:rsidRPr="00BD7045" w:rsidRDefault="00FE0C32" w:rsidP="008D00B6">
      <w:pPr>
        <w:pStyle w:val="Default"/>
      </w:pPr>
      <w:r w:rsidRPr="00BD7045">
        <w:t>Экзаменационная</w:t>
      </w:r>
      <w:r w:rsidR="008D00B6" w:rsidRPr="00BD7045">
        <w:t xml:space="preserve"> работа включает следующие типы заданий: </w:t>
      </w:r>
    </w:p>
    <w:p w:rsidR="008D00B6" w:rsidRPr="00BD7045" w:rsidRDefault="008D00B6" w:rsidP="008D00B6">
      <w:pPr>
        <w:pStyle w:val="Default"/>
      </w:pPr>
      <w:r w:rsidRPr="00BD7045">
        <w:t>1) задания с выбором верного ответа из четыр</w:t>
      </w:r>
      <w:r w:rsidR="006D070A" w:rsidRPr="00BD7045">
        <w:t>е</w:t>
      </w:r>
      <w:r w:rsidRPr="00BD7045">
        <w:t xml:space="preserve">х предложенных вариантов; </w:t>
      </w:r>
    </w:p>
    <w:p w:rsidR="008D00B6" w:rsidRPr="00BD7045" w:rsidRDefault="008D00B6" w:rsidP="008D00B6">
      <w:pPr>
        <w:pStyle w:val="Default"/>
      </w:pPr>
      <w:r w:rsidRPr="00BD7045">
        <w:t xml:space="preserve">2) задания с кратким ответом, в которых ответ необходимо записать слово или последовательности букв; </w:t>
      </w:r>
    </w:p>
    <w:p w:rsidR="008D00B6" w:rsidRPr="00BD7045" w:rsidRDefault="008D00B6" w:rsidP="008D00B6">
      <w:pPr>
        <w:pStyle w:val="Default"/>
      </w:pPr>
      <w:r w:rsidRPr="00BD7045">
        <w:t>3) задание с разв</w:t>
      </w:r>
      <w:r w:rsidR="006D070A" w:rsidRPr="00BD7045">
        <w:t>е</w:t>
      </w:r>
      <w:r w:rsidRPr="00BD7045">
        <w:t xml:space="preserve">рнутым ответом, на которое необходимо дать полный ответ; </w:t>
      </w:r>
    </w:p>
    <w:p w:rsidR="008D00B6" w:rsidRPr="00BD7045" w:rsidRDefault="008D00B6" w:rsidP="008D00B6">
      <w:pPr>
        <w:pStyle w:val="Default"/>
      </w:pPr>
      <w:r w:rsidRPr="00BD7045">
        <w:t xml:space="preserve">4)задание на установление соответствия. </w:t>
      </w:r>
    </w:p>
    <w:p w:rsidR="00FE0C32" w:rsidRPr="00BD7045" w:rsidRDefault="00FE0C32" w:rsidP="008D00B6">
      <w:pPr>
        <w:pStyle w:val="Default"/>
      </w:pPr>
    </w:p>
    <w:p w:rsidR="00BD7045" w:rsidRDefault="00FE0C32" w:rsidP="008D00B6">
      <w:pPr>
        <w:pStyle w:val="Default"/>
      </w:pPr>
      <w:r w:rsidRPr="00BD7045">
        <w:rPr>
          <w:b/>
        </w:rPr>
        <w:t xml:space="preserve">Экзаменационная </w:t>
      </w:r>
      <w:r w:rsidR="008D00B6" w:rsidRPr="00BD7045">
        <w:rPr>
          <w:b/>
        </w:rPr>
        <w:t>работа содержит</w:t>
      </w:r>
      <w:r w:rsidR="00FB5785" w:rsidRPr="00BD7045">
        <w:rPr>
          <w:b/>
        </w:rPr>
        <w:t xml:space="preserve">:     </w:t>
      </w:r>
      <w:r w:rsidR="00FB5785" w:rsidRPr="00BD7045">
        <w:t xml:space="preserve">                                                                               </w:t>
      </w:r>
      <w:r w:rsidR="008D00B6" w:rsidRPr="00BD7045">
        <w:t xml:space="preserve"> </w:t>
      </w:r>
      <w:r w:rsidR="00FB5785" w:rsidRPr="00BD7045">
        <w:t>1)</w:t>
      </w:r>
      <w:r w:rsidR="008D00B6" w:rsidRPr="00BD7045">
        <w:t>16 заданий с выбором ответа</w:t>
      </w:r>
      <w:r w:rsidR="00FB5785" w:rsidRPr="00BD7045">
        <w:t xml:space="preserve"> -</w:t>
      </w:r>
      <w:r w:rsidR="00F66FD5" w:rsidRPr="00BD7045">
        <w:t xml:space="preserve"> (часть</w:t>
      </w:r>
      <w:r w:rsidR="00E62CD7" w:rsidRPr="00BD7045">
        <w:t xml:space="preserve"> </w:t>
      </w:r>
      <w:r w:rsidR="00FB5785" w:rsidRPr="00BD7045">
        <w:t>–</w:t>
      </w:r>
      <w:r w:rsidR="00E62CD7" w:rsidRPr="00BD7045">
        <w:t xml:space="preserve"> </w:t>
      </w:r>
      <w:r w:rsidR="00F66FD5" w:rsidRPr="00BD7045">
        <w:t>А</w:t>
      </w:r>
      <w:proofErr w:type="gramStart"/>
      <w:r w:rsidR="00FB5785" w:rsidRPr="00BD7045">
        <w:t>:</w:t>
      </w:r>
      <w:r w:rsidR="007B2799" w:rsidRPr="00BD7045">
        <w:t>з</w:t>
      </w:r>
      <w:proofErr w:type="gramEnd"/>
      <w:r w:rsidR="007B2799" w:rsidRPr="00BD7045">
        <w:t>адания 1-16)</w:t>
      </w:r>
      <w:r w:rsidR="00E62CD7" w:rsidRPr="00BD7045">
        <w:t>;</w:t>
      </w:r>
      <w:r w:rsidR="008D00B6" w:rsidRPr="00BD7045">
        <w:t xml:space="preserve"> </w:t>
      </w:r>
      <w:r w:rsidR="00FB5785" w:rsidRPr="00BD7045">
        <w:t xml:space="preserve">                                              </w:t>
      </w:r>
    </w:p>
    <w:p w:rsidR="00BD7045" w:rsidRDefault="00FB5785" w:rsidP="008D00B6">
      <w:pPr>
        <w:pStyle w:val="Default"/>
      </w:pPr>
      <w:r w:rsidRPr="00BD7045">
        <w:t xml:space="preserve"> 2)</w:t>
      </w:r>
      <w:r w:rsidR="00F66FD5" w:rsidRPr="00BD7045">
        <w:t>3</w:t>
      </w:r>
      <w:r w:rsidR="008D00B6" w:rsidRPr="00BD7045">
        <w:t xml:space="preserve"> задани</w:t>
      </w:r>
      <w:r w:rsidR="00F66FD5" w:rsidRPr="00BD7045">
        <w:t xml:space="preserve">я </w:t>
      </w:r>
      <w:r w:rsidR="008D00B6" w:rsidRPr="00BD7045">
        <w:t>с кратким ответом, 1 задание на установление соответствия</w:t>
      </w:r>
      <w:r w:rsidRPr="00BD7045">
        <w:t xml:space="preserve"> - </w:t>
      </w:r>
      <w:r w:rsidR="00E62CD7" w:rsidRPr="00BD7045">
        <w:t xml:space="preserve"> (часть </w:t>
      </w:r>
      <w:r w:rsidRPr="00BD7045">
        <w:t>–</w:t>
      </w:r>
      <w:r w:rsidR="00E62CD7" w:rsidRPr="00BD7045">
        <w:t xml:space="preserve"> В</w:t>
      </w:r>
      <w:r w:rsidRPr="00BD7045">
        <w:t>:</w:t>
      </w:r>
      <w:r w:rsidR="00E62CD7" w:rsidRPr="00BD7045">
        <w:t xml:space="preserve"> задания 17-20);</w:t>
      </w:r>
      <w:r w:rsidRPr="00BD7045">
        <w:t xml:space="preserve">                                                                                                              </w:t>
      </w:r>
      <w:r w:rsidR="00E62CD7" w:rsidRPr="00BD7045">
        <w:t xml:space="preserve"> </w:t>
      </w:r>
    </w:p>
    <w:p w:rsidR="008D00B6" w:rsidRPr="00BD7045" w:rsidRDefault="00FB5785" w:rsidP="008D00B6">
      <w:pPr>
        <w:pStyle w:val="Default"/>
      </w:pPr>
      <w:r w:rsidRPr="00BD7045">
        <w:t>3)</w:t>
      </w:r>
      <w:r w:rsidR="00F66FD5" w:rsidRPr="00BD7045">
        <w:t>3</w:t>
      </w:r>
      <w:r w:rsidR="00E62CD7" w:rsidRPr="00BD7045">
        <w:t xml:space="preserve"> </w:t>
      </w:r>
      <w:r w:rsidR="008D00B6" w:rsidRPr="00BD7045">
        <w:t>задани</w:t>
      </w:r>
      <w:r w:rsidR="00F66FD5" w:rsidRPr="00BD7045">
        <w:t>я</w:t>
      </w:r>
      <w:r w:rsidR="008D00B6" w:rsidRPr="00BD7045">
        <w:t xml:space="preserve"> с разв</w:t>
      </w:r>
      <w:r w:rsidR="006D070A" w:rsidRPr="00BD7045">
        <w:t>е</w:t>
      </w:r>
      <w:r w:rsidR="008D00B6" w:rsidRPr="00BD7045">
        <w:t>рнутым ответом</w:t>
      </w:r>
      <w:r w:rsidRPr="00BD7045">
        <w:t xml:space="preserve"> - (часть – С</w:t>
      </w:r>
      <w:proofErr w:type="gramStart"/>
      <w:r w:rsidRPr="00BD7045">
        <w:t>:</w:t>
      </w:r>
      <w:r w:rsidR="00E62CD7" w:rsidRPr="00BD7045">
        <w:t>з</w:t>
      </w:r>
      <w:proofErr w:type="gramEnd"/>
      <w:r w:rsidR="00E62CD7" w:rsidRPr="00BD7045">
        <w:t>адания 21-23)</w:t>
      </w:r>
      <w:r w:rsidR="008D00B6" w:rsidRPr="00BD7045">
        <w:t xml:space="preserve">. </w:t>
      </w:r>
    </w:p>
    <w:p w:rsidR="00FE0C32" w:rsidRPr="00BD7045" w:rsidRDefault="00FE0C32" w:rsidP="008D00B6">
      <w:pPr>
        <w:pStyle w:val="Default"/>
      </w:pPr>
    </w:p>
    <w:p w:rsidR="00120266" w:rsidRPr="00BD7045" w:rsidRDefault="008D00B6" w:rsidP="00120266">
      <w:pPr>
        <w:pStyle w:val="Default"/>
      </w:pPr>
      <w:proofErr w:type="gramStart"/>
      <w:r w:rsidRPr="00BD7045">
        <w:t>В</w:t>
      </w:r>
      <w:proofErr w:type="gramEnd"/>
      <w:r w:rsidRPr="00BD7045">
        <w:t xml:space="preserve"> </w:t>
      </w:r>
      <w:proofErr w:type="gramStart"/>
      <w:r w:rsidRPr="00BD7045">
        <w:t>КИМ</w:t>
      </w:r>
      <w:proofErr w:type="gramEnd"/>
      <w:r w:rsidRPr="00BD7045">
        <w:t xml:space="preserve"> включаются 16 заданий базового уровня, </w:t>
      </w:r>
      <w:r w:rsidR="00E62CD7" w:rsidRPr="00BD7045">
        <w:t xml:space="preserve">4 </w:t>
      </w:r>
      <w:r w:rsidRPr="00BD7045">
        <w:t>задани</w:t>
      </w:r>
      <w:r w:rsidR="00E62CD7" w:rsidRPr="00BD7045">
        <w:t xml:space="preserve">я </w:t>
      </w:r>
      <w:r w:rsidR="009307EF" w:rsidRPr="00BD7045">
        <w:t>более</w:t>
      </w:r>
      <w:r w:rsidR="00672882" w:rsidRPr="00BD7045">
        <w:t xml:space="preserve"> сложного</w:t>
      </w:r>
      <w:r w:rsidRPr="00BD7045">
        <w:t xml:space="preserve"> уровня и </w:t>
      </w:r>
      <w:r w:rsidR="00E62CD7" w:rsidRPr="00BD7045">
        <w:t>3</w:t>
      </w:r>
      <w:r w:rsidRPr="00BD7045">
        <w:t xml:space="preserve"> задани</w:t>
      </w:r>
      <w:r w:rsidR="006D070A" w:rsidRPr="00BD7045">
        <w:t>я</w:t>
      </w:r>
      <w:r w:rsidRPr="00BD7045">
        <w:t xml:space="preserve"> </w:t>
      </w:r>
      <w:r w:rsidR="00672882" w:rsidRPr="00BD7045">
        <w:t>повышенной</w:t>
      </w:r>
      <w:r w:rsidRPr="00BD7045">
        <w:t xml:space="preserve"> сложности. </w:t>
      </w:r>
      <w:r w:rsidR="00120266" w:rsidRPr="00BD7045">
        <w:t>Преобладание заданий с выбором ответа и с кратким ответом обусловлено необходимостью увеличения полноты проверяемого содержания за счет использования большего числа заданий.</w:t>
      </w:r>
    </w:p>
    <w:p w:rsidR="006F6EB3" w:rsidRPr="00BD7045" w:rsidRDefault="006F6EB3" w:rsidP="008D00B6">
      <w:pPr>
        <w:pStyle w:val="Default"/>
      </w:pPr>
    </w:p>
    <w:p w:rsidR="008D00B6" w:rsidRPr="00BD7045" w:rsidRDefault="008D00B6" w:rsidP="008D00B6">
      <w:pPr>
        <w:pStyle w:val="Default"/>
      </w:pPr>
      <w:r w:rsidRPr="00BD7045">
        <w:t xml:space="preserve">В </w:t>
      </w:r>
      <w:r w:rsidR="00FE0C32" w:rsidRPr="00BD7045">
        <w:t>экзаменационной</w:t>
      </w:r>
      <w:r w:rsidRPr="00BD7045">
        <w:t xml:space="preserve"> работе проверяется учебный материал по предмету география за курс 8 класса по следующим разделам: </w:t>
      </w:r>
    </w:p>
    <w:p w:rsidR="008D00B6" w:rsidRPr="00BD7045" w:rsidRDefault="008D00B6" w:rsidP="008D00B6">
      <w:pPr>
        <w:pStyle w:val="Default"/>
      </w:pPr>
      <w:r w:rsidRPr="00BD7045">
        <w:t xml:space="preserve">1. Пространства России </w:t>
      </w:r>
    </w:p>
    <w:p w:rsidR="008D00B6" w:rsidRPr="00BD7045" w:rsidRDefault="008D00B6" w:rsidP="008D00B6">
      <w:pPr>
        <w:pStyle w:val="Default"/>
      </w:pPr>
      <w:r w:rsidRPr="00BD7045">
        <w:t xml:space="preserve">2. Природа и человек </w:t>
      </w:r>
    </w:p>
    <w:p w:rsidR="008D00B6" w:rsidRPr="00BD7045" w:rsidRDefault="008D00B6" w:rsidP="008D00B6">
      <w:pPr>
        <w:pStyle w:val="Default"/>
      </w:pPr>
      <w:r w:rsidRPr="00BD7045">
        <w:t xml:space="preserve">3. Население России </w:t>
      </w:r>
    </w:p>
    <w:p w:rsidR="006F6EB3" w:rsidRPr="00BD7045" w:rsidRDefault="006F6EB3" w:rsidP="008D00B6">
      <w:pPr>
        <w:pStyle w:val="Default"/>
      </w:pPr>
    </w:p>
    <w:p w:rsidR="008D00B6" w:rsidRPr="00BD7045" w:rsidRDefault="008D00B6" w:rsidP="008D00B6">
      <w:pPr>
        <w:pStyle w:val="Default"/>
      </w:pPr>
    </w:p>
    <w:p w:rsidR="00120266" w:rsidRPr="00BD7045" w:rsidRDefault="00120266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Распределение заданий КИМ по типам и максимальный балл дается в таблице.</w:t>
      </w:r>
    </w:p>
    <w:tbl>
      <w:tblPr>
        <w:tblStyle w:val="a6"/>
        <w:tblW w:w="0" w:type="auto"/>
        <w:tblLook w:val="04A0"/>
      </w:tblPr>
      <w:tblGrid>
        <w:gridCol w:w="988"/>
        <w:gridCol w:w="5528"/>
        <w:gridCol w:w="1559"/>
        <w:gridCol w:w="1270"/>
      </w:tblGrid>
      <w:tr w:rsidR="00120266" w:rsidRPr="00BD7045" w:rsidTr="00120266">
        <w:tc>
          <w:tcPr>
            <w:tcW w:w="988" w:type="dxa"/>
          </w:tcPr>
          <w:p w:rsidR="00120266" w:rsidRPr="00BD7045" w:rsidRDefault="0012026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528" w:type="dxa"/>
          </w:tcPr>
          <w:p w:rsidR="0012026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Элементы содержания, проверяемые</w:t>
            </w:r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заданиями стартовой работы. </w:t>
            </w:r>
          </w:p>
        </w:tc>
        <w:tc>
          <w:tcPr>
            <w:tcW w:w="1559" w:type="dxa"/>
          </w:tcPr>
          <w:p w:rsidR="0012026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сложности </w:t>
            </w:r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270" w:type="dxa"/>
          </w:tcPr>
          <w:p w:rsidR="0012026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  <w:p w:rsidR="002A324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66" w:rsidRPr="00BD7045" w:rsidTr="00120266">
        <w:tc>
          <w:tcPr>
            <w:tcW w:w="988" w:type="dxa"/>
          </w:tcPr>
          <w:p w:rsidR="0012026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120266" w:rsidRPr="00BD7045" w:rsidRDefault="001E037B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Крайние точки России</w:t>
            </w:r>
          </w:p>
        </w:tc>
        <w:tc>
          <w:tcPr>
            <w:tcW w:w="1559" w:type="dxa"/>
          </w:tcPr>
          <w:p w:rsidR="00120266" w:rsidRPr="00BD7045" w:rsidRDefault="002A3246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2026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A0AAF"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266" w:rsidRPr="00BD7045" w:rsidTr="00120266">
        <w:tc>
          <w:tcPr>
            <w:tcW w:w="988" w:type="dxa"/>
          </w:tcPr>
          <w:p w:rsidR="00120266" w:rsidRPr="00BD7045" w:rsidRDefault="002A3246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:rsidR="00120266" w:rsidRPr="00BD7045" w:rsidRDefault="001E037B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Формирование территории России</w:t>
            </w:r>
          </w:p>
        </w:tc>
        <w:tc>
          <w:tcPr>
            <w:tcW w:w="1559" w:type="dxa"/>
          </w:tcPr>
          <w:p w:rsidR="00120266" w:rsidRPr="00BD7045" w:rsidRDefault="001E037B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20266" w:rsidRPr="00BD7045" w:rsidRDefault="001E037B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266" w:rsidRPr="00BD7045" w:rsidTr="00120266">
        <w:tc>
          <w:tcPr>
            <w:tcW w:w="988" w:type="dxa"/>
          </w:tcPr>
          <w:p w:rsidR="00120266" w:rsidRPr="00BD7045" w:rsidRDefault="001E037B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120266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Эпоха образования гор и равнин</w:t>
            </w:r>
          </w:p>
        </w:tc>
        <w:tc>
          <w:tcPr>
            <w:tcW w:w="1559" w:type="dxa"/>
          </w:tcPr>
          <w:p w:rsidR="00120266" w:rsidRPr="00BD7045" w:rsidRDefault="001E037B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20266" w:rsidRPr="00BD7045" w:rsidRDefault="001E037B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1E037B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1E037B" w:rsidRPr="00BD7045" w:rsidRDefault="001E037B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Геогра</w:t>
            </w:r>
            <w:r w:rsidR="004906A7" w:rsidRPr="00BD7045">
              <w:rPr>
                <w:rFonts w:ascii="Times New Roman" w:hAnsi="Times New Roman" w:cs="Times New Roman"/>
                <w:sz w:val="24"/>
                <w:szCs w:val="24"/>
              </w:rPr>
              <w:t>фическое положение России</w:t>
            </w:r>
          </w:p>
        </w:tc>
        <w:tc>
          <w:tcPr>
            <w:tcW w:w="1559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Расположение крупных форм рельефа</w:t>
            </w:r>
          </w:p>
        </w:tc>
        <w:tc>
          <w:tcPr>
            <w:tcW w:w="1559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Месторождения полезных ископаемых</w:t>
            </w:r>
          </w:p>
        </w:tc>
        <w:tc>
          <w:tcPr>
            <w:tcW w:w="1559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Типы почв</w:t>
            </w:r>
          </w:p>
        </w:tc>
        <w:tc>
          <w:tcPr>
            <w:tcW w:w="1559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Происхождение озер</w:t>
            </w:r>
          </w:p>
        </w:tc>
        <w:tc>
          <w:tcPr>
            <w:tcW w:w="1559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Разница во времени</w:t>
            </w:r>
          </w:p>
        </w:tc>
        <w:tc>
          <w:tcPr>
            <w:tcW w:w="1559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4906A7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4906A7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Воздушные массы</w:t>
            </w:r>
          </w:p>
        </w:tc>
        <w:tc>
          <w:tcPr>
            <w:tcW w:w="1559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52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Определение по карте рек и озер</w:t>
            </w:r>
          </w:p>
        </w:tc>
        <w:tc>
          <w:tcPr>
            <w:tcW w:w="1559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Формы рельефа</w:t>
            </w:r>
          </w:p>
        </w:tc>
        <w:tc>
          <w:tcPr>
            <w:tcW w:w="1559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37B" w:rsidRPr="00BD7045" w:rsidTr="00120266">
        <w:tc>
          <w:tcPr>
            <w:tcW w:w="98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</w:tcPr>
          <w:p w:rsidR="001E037B" w:rsidRPr="00BD7045" w:rsidRDefault="000A1ECC" w:rsidP="001E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Народы России</w:t>
            </w:r>
          </w:p>
        </w:tc>
        <w:tc>
          <w:tcPr>
            <w:tcW w:w="1559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1E037B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</w:t>
            </w:r>
          </w:p>
        </w:tc>
        <w:tc>
          <w:tcPr>
            <w:tcW w:w="1559" w:type="dxa"/>
          </w:tcPr>
          <w:p w:rsidR="000A1ECC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0A1ECC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Миграции населения</w:t>
            </w:r>
          </w:p>
        </w:tc>
        <w:tc>
          <w:tcPr>
            <w:tcW w:w="1559" w:type="dxa"/>
          </w:tcPr>
          <w:p w:rsidR="000A1ECC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0A1ECC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Влияние океанов на климат</w:t>
            </w:r>
          </w:p>
        </w:tc>
        <w:tc>
          <w:tcPr>
            <w:tcW w:w="1559" w:type="dxa"/>
          </w:tcPr>
          <w:p w:rsidR="000A1ECC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0" w:type="dxa"/>
          </w:tcPr>
          <w:p w:rsidR="000A1ECC" w:rsidRPr="00BD7045" w:rsidRDefault="000A1ECC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соответствие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0" w:type="dxa"/>
          </w:tcPr>
          <w:p w:rsidR="000A1ECC" w:rsidRPr="00BD7045" w:rsidRDefault="00E62C4D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EA71BA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</w:tcPr>
          <w:p w:rsidR="000A1ECC" w:rsidRPr="00BD7045" w:rsidRDefault="00EA71BA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Определить по описанию форму рельефа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0" w:type="dxa"/>
          </w:tcPr>
          <w:p w:rsidR="000A1ECC" w:rsidRPr="00BD7045" w:rsidRDefault="00EA71BA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EA71BA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</w:tcPr>
          <w:p w:rsidR="000A1ECC" w:rsidRPr="00BD7045" w:rsidRDefault="00EA71BA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Определить по описанию реку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0" w:type="dxa"/>
          </w:tcPr>
          <w:p w:rsidR="000A1ECC" w:rsidRPr="00BD7045" w:rsidRDefault="00EA71BA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EA71BA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</w:tcPr>
          <w:p w:rsidR="000A1ECC" w:rsidRPr="00BD7045" w:rsidRDefault="000C3961" w:rsidP="000C3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 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0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Умение давать развернутый ответ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0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0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</w:tcPr>
          <w:p w:rsidR="000A1ECC" w:rsidRPr="00BD7045" w:rsidRDefault="000C3961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Развернутый ответ</w:t>
            </w:r>
          </w:p>
        </w:tc>
        <w:tc>
          <w:tcPr>
            <w:tcW w:w="1559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0" w:type="dxa"/>
          </w:tcPr>
          <w:p w:rsidR="000A1ECC" w:rsidRPr="00BD7045" w:rsidRDefault="000C3961" w:rsidP="005A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1ECC" w:rsidRPr="00BD7045" w:rsidTr="00120266">
        <w:tc>
          <w:tcPr>
            <w:tcW w:w="988" w:type="dxa"/>
          </w:tcPr>
          <w:p w:rsidR="000A1ECC" w:rsidRPr="00BD7045" w:rsidRDefault="000A1ECC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A1ECC" w:rsidRPr="00BD7045" w:rsidRDefault="00672882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Итого</w:t>
            </w:r>
          </w:p>
        </w:tc>
        <w:tc>
          <w:tcPr>
            <w:tcW w:w="1559" w:type="dxa"/>
          </w:tcPr>
          <w:p w:rsidR="000A1ECC" w:rsidRPr="00BD7045" w:rsidRDefault="00672882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16-Б, 4-С, </w:t>
            </w:r>
          </w:p>
          <w:p w:rsidR="00672882" w:rsidRPr="00BD7045" w:rsidRDefault="00672882" w:rsidP="000A1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3-П</w:t>
            </w:r>
          </w:p>
        </w:tc>
        <w:tc>
          <w:tcPr>
            <w:tcW w:w="1270" w:type="dxa"/>
          </w:tcPr>
          <w:p w:rsidR="000A1ECC" w:rsidRPr="00BD7045" w:rsidRDefault="00672882" w:rsidP="00E62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2C4D" w:rsidRPr="00BD7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672882" w:rsidRPr="00BD7045" w:rsidRDefault="00672882" w:rsidP="00672882">
      <w:pPr>
        <w:pStyle w:val="Default"/>
      </w:pPr>
    </w:p>
    <w:p w:rsidR="00672882" w:rsidRPr="00BD7045" w:rsidRDefault="00672882" w:rsidP="0067288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704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проведении тестирования обязательно использование школьного географического атласа для 8 класса.</w:t>
      </w:r>
    </w:p>
    <w:p w:rsidR="00672882" w:rsidRPr="00BD7045" w:rsidRDefault="00672882" w:rsidP="00672882">
      <w:pPr>
        <w:pStyle w:val="Default"/>
      </w:pPr>
      <w:r w:rsidRPr="00BD7045">
        <w:rPr>
          <w:b/>
          <w:bCs/>
        </w:rPr>
        <w:t xml:space="preserve">Оценка выполнения отдельных заданий и работы в целом: </w:t>
      </w:r>
    </w:p>
    <w:p w:rsidR="00672882" w:rsidRPr="00BD7045" w:rsidRDefault="00672882" w:rsidP="00DD6357">
      <w:pPr>
        <w:pStyle w:val="Default"/>
      </w:pPr>
      <w:r w:rsidRPr="00BD7045">
        <w:t>1. За верное выполнение каждого из заданий 1-16 с выбором ответа; с кратким ответом каждого из заданий 1</w:t>
      </w:r>
      <w:r w:rsidR="00DD6357" w:rsidRPr="00BD7045">
        <w:t>8</w:t>
      </w:r>
      <w:r w:rsidRPr="00BD7045">
        <w:t>-20 выставляется 1 б</w:t>
      </w:r>
      <w:r w:rsidR="00DD6357" w:rsidRPr="00BD7045">
        <w:t xml:space="preserve">алл, в другом случае – 0 баллов; и на установление соответствия из задания </w:t>
      </w:r>
      <w:r w:rsidR="00E62C4D" w:rsidRPr="00BD7045">
        <w:t xml:space="preserve">17 </w:t>
      </w:r>
      <w:r w:rsidR="00DD6357" w:rsidRPr="00BD7045">
        <w:t>выставляется 2 балла</w:t>
      </w:r>
      <w:r w:rsidR="00E62C4D" w:rsidRPr="00BD7045">
        <w:t>, за одну ошибку 1 балл, в другом случае – 0 баллов.</w:t>
      </w:r>
    </w:p>
    <w:p w:rsidR="00672882" w:rsidRPr="00BD7045" w:rsidRDefault="00672882" w:rsidP="00672882">
      <w:pPr>
        <w:pStyle w:val="Default"/>
      </w:pPr>
      <w:r w:rsidRPr="00BD7045">
        <w:t>2. За верное выполнение каждого из заданий 21-23 с развернутым ответом выставляется по 2 балла, в другом случае – 0 баллов.</w:t>
      </w:r>
    </w:p>
    <w:p w:rsidR="00672882" w:rsidRPr="00BD7045" w:rsidRDefault="00672882" w:rsidP="00672882">
      <w:pPr>
        <w:pStyle w:val="Default"/>
      </w:pPr>
      <w:r w:rsidRPr="00BD7045">
        <w:t xml:space="preserve">Выполнение учащимся работы в целом определяется суммарным баллом, полученным им по результатам выполнения всех заданий работы. </w:t>
      </w:r>
    </w:p>
    <w:p w:rsidR="00672882" w:rsidRPr="00BD7045" w:rsidRDefault="00672882" w:rsidP="00672882">
      <w:pPr>
        <w:pStyle w:val="Default"/>
      </w:pPr>
      <w:r w:rsidRPr="00BD7045">
        <w:rPr>
          <w:b/>
          <w:bCs/>
        </w:rPr>
        <w:t>Максимальный балл за выполнение всей работы − 2</w:t>
      </w:r>
      <w:r w:rsidR="00E62C4D" w:rsidRPr="00BD7045">
        <w:rPr>
          <w:b/>
          <w:bCs/>
        </w:rPr>
        <w:t>7</w:t>
      </w:r>
      <w:r w:rsidRPr="00BD7045">
        <w:rPr>
          <w:b/>
          <w:bCs/>
        </w:rPr>
        <w:t xml:space="preserve"> баллов. </w:t>
      </w:r>
      <w:r w:rsidRPr="00BD7045">
        <w:t xml:space="preserve">Критерии оценивания итоговой работы: </w:t>
      </w:r>
    </w:p>
    <w:p w:rsidR="00672882" w:rsidRPr="00BD7045" w:rsidRDefault="00672882" w:rsidP="00672882">
      <w:pPr>
        <w:pStyle w:val="Default"/>
      </w:pPr>
      <w:r w:rsidRPr="00BD7045">
        <w:t xml:space="preserve">Оценка – баллы: </w:t>
      </w:r>
    </w:p>
    <w:p w:rsidR="00672882" w:rsidRPr="00BD7045" w:rsidRDefault="00672882" w:rsidP="00672882">
      <w:pPr>
        <w:pStyle w:val="Default"/>
      </w:pPr>
      <w:r w:rsidRPr="00BD7045">
        <w:rPr>
          <w:b/>
          <w:bCs/>
        </w:rPr>
        <w:t xml:space="preserve">«5» - </w:t>
      </w:r>
      <w:r w:rsidRPr="00BD7045">
        <w:t>22 -2</w:t>
      </w:r>
      <w:r w:rsidR="00E62C4D" w:rsidRPr="00BD7045">
        <w:t>7</w:t>
      </w:r>
      <w:r w:rsidRPr="00BD7045">
        <w:t xml:space="preserve"> </w:t>
      </w:r>
    </w:p>
    <w:p w:rsidR="00672882" w:rsidRPr="00BD7045" w:rsidRDefault="00672882" w:rsidP="00672882">
      <w:pPr>
        <w:pStyle w:val="Default"/>
      </w:pPr>
      <w:r w:rsidRPr="00BD7045">
        <w:rPr>
          <w:b/>
          <w:bCs/>
        </w:rPr>
        <w:t xml:space="preserve">«4» - </w:t>
      </w:r>
      <w:r w:rsidRPr="00BD7045">
        <w:t xml:space="preserve">17-21 </w:t>
      </w:r>
    </w:p>
    <w:p w:rsidR="007660A2" w:rsidRPr="00BD7045" w:rsidRDefault="00672882" w:rsidP="00BD7045">
      <w:pPr>
        <w:pStyle w:val="Default"/>
      </w:pPr>
      <w:r w:rsidRPr="00BD7045">
        <w:rPr>
          <w:b/>
          <w:bCs/>
        </w:rPr>
        <w:t xml:space="preserve">«3» - </w:t>
      </w:r>
      <w:r w:rsidRPr="00BD7045">
        <w:t>13-16</w:t>
      </w:r>
    </w:p>
    <w:p w:rsidR="007660A2" w:rsidRPr="00BD7045" w:rsidRDefault="007660A2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Критерии оценивания</w:t>
      </w:r>
    </w:p>
    <w:p w:rsidR="007660A2" w:rsidRPr="00BD7045" w:rsidRDefault="007660A2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7660A2" w:rsidRPr="00BD7045" w:rsidRDefault="007660A2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                         Часть 1.</w:t>
      </w:r>
    </w:p>
    <w:tbl>
      <w:tblPr>
        <w:tblStyle w:val="a6"/>
        <w:tblW w:w="0" w:type="auto"/>
        <w:tblLook w:val="04A0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</w:tblGrid>
      <w:tr w:rsidR="007660A2" w:rsidRPr="00BD7045" w:rsidTr="007660A2"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5" w:type="dxa"/>
          </w:tcPr>
          <w:p w:rsidR="007660A2" w:rsidRPr="00BD7045" w:rsidRDefault="007660A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60A2" w:rsidRPr="00BD7045" w:rsidTr="007660A2"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60A2" w:rsidRPr="00BD7045" w:rsidRDefault="005A0AAF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5" w:type="dxa"/>
          </w:tcPr>
          <w:p w:rsidR="007660A2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660A2" w:rsidRPr="00BD7045" w:rsidRDefault="003F7F5D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16 б</w:t>
      </w:r>
    </w:p>
    <w:p w:rsidR="00293AF4" w:rsidRPr="00BD7045" w:rsidRDefault="00293AF4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17.</w:t>
      </w:r>
    </w:p>
    <w:tbl>
      <w:tblPr>
        <w:tblStyle w:val="a6"/>
        <w:tblW w:w="0" w:type="auto"/>
        <w:tblLook w:val="04A0"/>
      </w:tblPr>
      <w:tblGrid>
        <w:gridCol w:w="704"/>
        <w:gridCol w:w="567"/>
        <w:gridCol w:w="709"/>
        <w:gridCol w:w="567"/>
      </w:tblGrid>
      <w:tr w:rsidR="00293AF4" w:rsidRPr="00BD7045" w:rsidTr="00293AF4">
        <w:tc>
          <w:tcPr>
            <w:tcW w:w="704" w:type="dxa"/>
          </w:tcPr>
          <w:p w:rsidR="00293AF4" w:rsidRPr="00BD7045" w:rsidRDefault="00293AF4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293AF4" w:rsidRPr="00BD7045" w:rsidRDefault="00293AF4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293AF4" w:rsidRPr="00BD7045" w:rsidRDefault="00293AF4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293AF4" w:rsidRPr="00BD7045" w:rsidRDefault="00293AF4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93AF4" w:rsidRPr="00BD7045" w:rsidTr="00293AF4">
        <w:tc>
          <w:tcPr>
            <w:tcW w:w="704" w:type="dxa"/>
          </w:tcPr>
          <w:p w:rsidR="00293AF4" w:rsidRPr="00BD7045" w:rsidRDefault="00293AF4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93AF4" w:rsidRPr="00BD7045" w:rsidRDefault="00E53CEB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93AF4" w:rsidRPr="00BD7045" w:rsidRDefault="00E53CEB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93AF4" w:rsidRPr="00BD7045" w:rsidRDefault="00E53CEB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293AF4" w:rsidRPr="00BD7045" w:rsidRDefault="003F7F5D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D6357" w:rsidRPr="00BD7045">
        <w:rPr>
          <w:rFonts w:ascii="Times New Roman" w:hAnsi="Times New Roman" w:cs="Times New Roman"/>
          <w:b/>
          <w:sz w:val="24"/>
          <w:szCs w:val="24"/>
        </w:rPr>
        <w:t>2</w:t>
      </w:r>
      <w:r w:rsidRPr="00BD7045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E53CEB" w:rsidRPr="00BD7045" w:rsidRDefault="00E53CEB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18. Средне-Сибирское плоскогорье.</w:t>
      </w:r>
      <w:r w:rsidR="003F7F5D" w:rsidRPr="00BD7045">
        <w:rPr>
          <w:rFonts w:ascii="Times New Roman" w:hAnsi="Times New Roman" w:cs="Times New Roman"/>
          <w:sz w:val="24"/>
          <w:szCs w:val="24"/>
        </w:rPr>
        <w:t xml:space="preserve">      </w:t>
      </w:r>
      <w:r w:rsidR="00A37490" w:rsidRPr="00BD7045">
        <w:rPr>
          <w:rFonts w:ascii="Times New Roman" w:hAnsi="Times New Roman" w:cs="Times New Roman"/>
          <w:b/>
          <w:sz w:val="24"/>
          <w:szCs w:val="24"/>
        </w:rPr>
        <w:t>1</w:t>
      </w:r>
      <w:r w:rsidR="003F7F5D" w:rsidRPr="00BD7045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E53CEB" w:rsidRPr="00BD7045" w:rsidRDefault="00E53CEB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19.Река Лена.</w:t>
      </w:r>
      <w:r w:rsidR="003F7F5D" w:rsidRPr="00BD7045">
        <w:rPr>
          <w:rFonts w:ascii="Times New Roman" w:hAnsi="Times New Roman" w:cs="Times New Roman"/>
          <w:sz w:val="24"/>
          <w:szCs w:val="24"/>
        </w:rPr>
        <w:t xml:space="preserve">      </w:t>
      </w:r>
      <w:r w:rsidR="00A37490" w:rsidRPr="00BD7045">
        <w:rPr>
          <w:rFonts w:ascii="Times New Roman" w:hAnsi="Times New Roman" w:cs="Times New Roman"/>
          <w:b/>
          <w:sz w:val="24"/>
          <w:szCs w:val="24"/>
        </w:rPr>
        <w:t>1</w:t>
      </w:r>
      <w:r w:rsidR="003F7F5D" w:rsidRPr="00BD7045">
        <w:rPr>
          <w:rFonts w:ascii="Times New Roman" w:hAnsi="Times New Roman" w:cs="Times New Roman"/>
          <w:b/>
          <w:sz w:val="24"/>
          <w:szCs w:val="24"/>
        </w:rPr>
        <w:t xml:space="preserve"> б</w:t>
      </w:r>
    </w:p>
    <w:p w:rsidR="00E53CEB" w:rsidRPr="00BD7045" w:rsidRDefault="00E53CEB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20. Высотная поясность на Кавказе.</w:t>
      </w:r>
      <w:r w:rsidR="003F7F5D" w:rsidRPr="00BD7045">
        <w:rPr>
          <w:rFonts w:ascii="Times New Roman" w:hAnsi="Times New Roman" w:cs="Times New Roman"/>
          <w:sz w:val="24"/>
          <w:szCs w:val="24"/>
        </w:rPr>
        <w:t xml:space="preserve">       </w:t>
      </w:r>
      <w:r w:rsidR="00DD6357" w:rsidRPr="00BD7045">
        <w:rPr>
          <w:rFonts w:ascii="Times New Roman" w:hAnsi="Times New Roman" w:cs="Times New Roman"/>
          <w:b/>
          <w:sz w:val="24"/>
          <w:szCs w:val="24"/>
        </w:rPr>
        <w:t>1</w:t>
      </w:r>
      <w:r w:rsidR="003F7F5D" w:rsidRPr="00BD7045">
        <w:rPr>
          <w:rFonts w:ascii="Times New Roman" w:hAnsi="Times New Roman" w:cs="Times New Roman"/>
          <w:b/>
          <w:sz w:val="24"/>
          <w:szCs w:val="24"/>
        </w:rPr>
        <w:t>б</w:t>
      </w:r>
    </w:p>
    <w:p w:rsidR="00E53CEB" w:rsidRPr="00BD7045" w:rsidRDefault="00E53CEB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lastRenderedPageBreak/>
        <w:t>21. Большая территория России имеет уклон к северу.</w:t>
      </w:r>
      <w:r w:rsidR="003F7F5D" w:rsidRPr="00BD7045">
        <w:rPr>
          <w:rFonts w:ascii="Times New Roman" w:hAnsi="Times New Roman" w:cs="Times New Roman"/>
          <w:sz w:val="24"/>
          <w:szCs w:val="24"/>
        </w:rPr>
        <w:t xml:space="preserve">       </w:t>
      </w:r>
      <w:r w:rsidR="003F7F5D" w:rsidRPr="00BD7045">
        <w:rPr>
          <w:rFonts w:ascii="Times New Roman" w:hAnsi="Times New Roman" w:cs="Times New Roman"/>
          <w:b/>
          <w:sz w:val="24"/>
          <w:szCs w:val="24"/>
        </w:rPr>
        <w:t>2 б</w:t>
      </w:r>
    </w:p>
    <w:p w:rsidR="00E53CEB" w:rsidRPr="00BD7045" w:rsidRDefault="00E53CEB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22. Вдоль берегов Тихого океана проходит граница литосферных плит.</w:t>
      </w:r>
      <w:r w:rsidR="003F7F5D" w:rsidRPr="00BD7045">
        <w:rPr>
          <w:rFonts w:ascii="Times New Roman" w:hAnsi="Times New Roman" w:cs="Times New Roman"/>
          <w:sz w:val="24"/>
          <w:szCs w:val="24"/>
        </w:rPr>
        <w:t xml:space="preserve">   </w:t>
      </w:r>
      <w:r w:rsidR="003F7F5D" w:rsidRPr="00BD7045">
        <w:rPr>
          <w:rFonts w:ascii="Times New Roman" w:hAnsi="Times New Roman" w:cs="Times New Roman"/>
          <w:b/>
          <w:sz w:val="24"/>
          <w:szCs w:val="24"/>
        </w:rPr>
        <w:t>2 б</w:t>
      </w:r>
    </w:p>
    <w:p w:rsidR="00575C28" w:rsidRPr="00BD7045" w:rsidRDefault="00575C28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23. На климат Санкт-Петербурга влияют воздушные массы</w:t>
      </w:r>
      <w:r w:rsidR="003F7F5D" w:rsidRPr="00BD7045">
        <w:rPr>
          <w:rFonts w:ascii="Times New Roman" w:hAnsi="Times New Roman" w:cs="Times New Roman"/>
          <w:sz w:val="24"/>
          <w:szCs w:val="24"/>
        </w:rPr>
        <w:t xml:space="preserve">, приносимые с Атлантического океана. А Охотск зимой находится под влиянием континентальных воздушных масс.          </w:t>
      </w:r>
      <w:r w:rsidR="003F7F5D" w:rsidRPr="00BD7045">
        <w:rPr>
          <w:rFonts w:ascii="Times New Roman" w:hAnsi="Times New Roman" w:cs="Times New Roman"/>
          <w:b/>
          <w:sz w:val="24"/>
          <w:szCs w:val="24"/>
        </w:rPr>
        <w:t>2б</w:t>
      </w:r>
    </w:p>
    <w:p w:rsidR="003F7F5D" w:rsidRPr="00BD7045" w:rsidRDefault="003F7F5D" w:rsidP="004F0DC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405"/>
        <w:gridCol w:w="1701"/>
        <w:gridCol w:w="1843"/>
        <w:gridCol w:w="1701"/>
        <w:gridCol w:w="1695"/>
      </w:tblGrid>
      <w:tr w:rsidR="003F7F5D" w:rsidRPr="00BD7045" w:rsidTr="00873E5D">
        <w:tc>
          <w:tcPr>
            <w:tcW w:w="2405" w:type="dxa"/>
          </w:tcPr>
          <w:p w:rsidR="003F7F5D" w:rsidRPr="00BD7045" w:rsidRDefault="003F7F5D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F7F5D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7F5D" w:rsidRPr="00BD7045">
              <w:rPr>
                <w:rFonts w:ascii="Times New Roman" w:hAnsi="Times New Roman" w:cs="Times New Roman"/>
                <w:sz w:val="24"/>
                <w:szCs w:val="24"/>
              </w:rPr>
              <w:t>ятибалльной шкале</w:t>
            </w:r>
          </w:p>
        </w:tc>
        <w:tc>
          <w:tcPr>
            <w:tcW w:w="1701" w:type="dxa"/>
          </w:tcPr>
          <w:p w:rsidR="003F7F5D" w:rsidRPr="00BD7045" w:rsidRDefault="003F7F5D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   «2»</w:t>
            </w:r>
          </w:p>
        </w:tc>
        <w:tc>
          <w:tcPr>
            <w:tcW w:w="1843" w:type="dxa"/>
          </w:tcPr>
          <w:p w:rsidR="003F7F5D" w:rsidRPr="00BD7045" w:rsidRDefault="003F7F5D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   «3»</w:t>
            </w:r>
          </w:p>
        </w:tc>
        <w:tc>
          <w:tcPr>
            <w:tcW w:w="1701" w:type="dxa"/>
          </w:tcPr>
          <w:p w:rsidR="003F7F5D" w:rsidRPr="00BD7045" w:rsidRDefault="003F7F5D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  «4»</w:t>
            </w:r>
          </w:p>
        </w:tc>
        <w:tc>
          <w:tcPr>
            <w:tcW w:w="1695" w:type="dxa"/>
          </w:tcPr>
          <w:p w:rsidR="003F7F5D" w:rsidRPr="00BD7045" w:rsidRDefault="003F7F5D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  «5»</w:t>
            </w:r>
          </w:p>
        </w:tc>
      </w:tr>
      <w:tr w:rsidR="003F7F5D" w:rsidRPr="00BD7045" w:rsidTr="00873E5D">
        <w:tc>
          <w:tcPr>
            <w:tcW w:w="2405" w:type="dxa"/>
          </w:tcPr>
          <w:p w:rsidR="003F7F5D" w:rsidRPr="00BD7045" w:rsidRDefault="003F7F5D" w:rsidP="003F7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701" w:type="dxa"/>
          </w:tcPr>
          <w:p w:rsidR="003F7F5D" w:rsidRPr="00BD7045" w:rsidRDefault="00873E5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0-1</w:t>
            </w:r>
            <w:r w:rsidR="00A37490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F7F5D" w:rsidRPr="00BD7045" w:rsidRDefault="00873E5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</w:t>
            </w:r>
            <w:r w:rsidR="00A37490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A37490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F7F5D" w:rsidRPr="00BD7045" w:rsidRDefault="00873E5D" w:rsidP="00DD63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  <w:r w:rsidR="00DD6357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="00DD6357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3F7F5D" w:rsidRPr="00BD7045" w:rsidRDefault="00873E5D" w:rsidP="00E62C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</w:t>
            </w:r>
            <w:r w:rsidR="00DD6357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D6357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62C4D"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76727D" w:rsidRPr="00BD7045" w:rsidRDefault="0076727D" w:rsidP="00A37490">
      <w:pPr>
        <w:rPr>
          <w:rFonts w:ascii="Times New Roman" w:hAnsi="Times New Roman" w:cs="Times New Roman"/>
          <w:sz w:val="24"/>
          <w:szCs w:val="24"/>
        </w:rPr>
      </w:pPr>
    </w:p>
    <w:p w:rsidR="0076727D" w:rsidRPr="00BD7045" w:rsidRDefault="0076727D" w:rsidP="00A37490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Критерии оценивания </w:t>
      </w:r>
    </w:p>
    <w:p w:rsidR="0076727D" w:rsidRPr="00BD7045" w:rsidRDefault="0076727D" w:rsidP="00A37490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6727D" w:rsidRPr="00BD7045" w:rsidRDefault="0076727D" w:rsidP="00A37490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                             Часть 1</w:t>
      </w:r>
    </w:p>
    <w:tbl>
      <w:tblPr>
        <w:tblStyle w:val="a6"/>
        <w:tblW w:w="0" w:type="auto"/>
        <w:tblLook w:val="04A0"/>
      </w:tblPr>
      <w:tblGrid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</w:tblGrid>
      <w:tr w:rsidR="0076727D" w:rsidRPr="00BD7045" w:rsidTr="0076727D"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5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727D" w:rsidRPr="00BD7045" w:rsidTr="0076727D"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5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76727D" w:rsidRPr="00BD7045" w:rsidRDefault="0076727D" w:rsidP="00A37490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16 б</w:t>
      </w:r>
    </w:p>
    <w:p w:rsidR="00A37490" w:rsidRPr="00BD7045" w:rsidRDefault="0076727D" w:rsidP="00A37490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17.</w:t>
      </w:r>
    </w:p>
    <w:tbl>
      <w:tblPr>
        <w:tblStyle w:val="a6"/>
        <w:tblW w:w="0" w:type="auto"/>
        <w:tblLook w:val="04A0"/>
      </w:tblPr>
      <w:tblGrid>
        <w:gridCol w:w="704"/>
        <w:gridCol w:w="709"/>
        <w:gridCol w:w="709"/>
        <w:gridCol w:w="708"/>
      </w:tblGrid>
      <w:tr w:rsidR="0076727D" w:rsidRPr="00BD7045" w:rsidTr="0076727D">
        <w:tc>
          <w:tcPr>
            <w:tcW w:w="70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6727D" w:rsidRPr="00BD7045" w:rsidTr="0076727D">
        <w:tc>
          <w:tcPr>
            <w:tcW w:w="704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6727D" w:rsidRPr="00BD7045" w:rsidRDefault="0076727D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6727D" w:rsidRPr="00BD7045" w:rsidRDefault="00D85B55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76727D" w:rsidRPr="00BD7045" w:rsidRDefault="00D85B55" w:rsidP="00A37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6727D" w:rsidRPr="00BD7045" w:rsidRDefault="00D85B55" w:rsidP="00A37490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2 б</w:t>
      </w:r>
    </w:p>
    <w:p w:rsidR="00D85B55" w:rsidRPr="00BD7045" w:rsidRDefault="00D85B55" w:rsidP="00A37490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18. Западно-Сибирская равнина.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1б</w:t>
      </w:r>
    </w:p>
    <w:p w:rsidR="00A37490" w:rsidRPr="00BD7045" w:rsidRDefault="00D85B55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19. Озеро Байкал.     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1 б</w:t>
      </w:r>
    </w:p>
    <w:p w:rsidR="00D85B55" w:rsidRPr="00BD7045" w:rsidRDefault="00D85B55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20. Дальний Восток. 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1 б</w:t>
      </w:r>
    </w:p>
    <w:p w:rsidR="00D85B55" w:rsidRPr="00BD7045" w:rsidRDefault="00D85B55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21. В степи недостаточное увлажнение, а деревья более влаголюбивы, чем травы.                          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2 б</w:t>
      </w:r>
    </w:p>
    <w:p w:rsidR="00D85B55" w:rsidRPr="00BD7045" w:rsidRDefault="00D85B55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22. Смена природных зон связана с изменением соотношения тепла и влаги. </w:t>
      </w:r>
    </w:p>
    <w:p w:rsidR="004975FC" w:rsidRPr="00BD7045" w:rsidRDefault="00D85B55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BD7045">
        <w:rPr>
          <w:rFonts w:ascii="Times New Roman" w:hAnsi="Times New Roman" w:cs="Times New Roman"/>
          <w:b/>
          <w:sz w:val="24"/>
          <w:szCs w:val="24"/>
        </w:rPr>
        <w:t>2 б</w:t>
      </w:r>
    </w:p>
    <w:p w:rsidR="00D85B55" w:rsidRPr="00BD7045" w:rsidRDefault="004975FC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23. </w:t>
      </w:r>
      <w:r w:rsidR="00D85B55" w:rsidRPr="00BD7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045">
        <w:rPr>
          <w:rFonts w:ascii="Times New Roman" w:hAnsi="Times New Roman" w:cs="Times New Roman"/>
          <w:sz w:val="24"/>
          <w:szCs w:val="24"/>
        </w:rPr>
        <w:t>В Баренцевом море сказывается влияние теплых атлантических вод.</w:t>
      </w:r>
    </w:p>
    <w:p w:rsidR="004975FC" w:rsidRPr="00BD7045" w:rsidRDefault="004975FC" w:rsidP="004F0DCB">
      <w:pPr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2 б</w:t>
      </w:r>
    </w:p>
    <w:p w:rsidR="00877B12" w:rsidRPr="00BD7045" w:rsidRDefault="00877B12" w:rsidP="004F0DC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263"/>
        <w:gridCol w:w="1701"/>
        <w:gridCol w:w="1843"/>
        <w:gridCol w:w="1843"/>
        <w:gridCol w:w="1695"/>
      </w:tblGrid>
      <w:tr w:rsidR="00877B12" w:rsidRPr="00BD7045" w:rsidTr="00877B12">
        <w:tc>
          <w:tcPr>
            <w:tcW w:w="2263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7B12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пятибалльной</w:t>
            </w:r>
          </w:p>
          <w:p w:rsidR="00877B12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шкале</w:t>
            </w:r>
          </w:p>
        </w:tc>
        <w:tc>
          <w:tcPr>
            <w:tcW w:w="1701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43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3" w:type="dxa"/>
          </w:tcPr>
          <w:p w:rsidR="00877B12" w:rsidRPr="00BD7045" w:rsidRDefault="00877B12" w:rsidP="0087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«4»</w:t>
            </w:r>
          </w:p>
        </w:tc>
        <w:tc>
          <w:tcPr>
            <w:tcW w:w="1695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 xml:space="preserve">        «5»</w:t>
            </w:r>
          </w:p>
        </w:tc>
      </w:tr>
      <w:tr w:rsidR="00877B12" w:rsidRPr="00BD7045" w:rsidTr="00877B12">
        <w:trPr>
          <w:trHeight w:val="482"/>
        </w:trPr>
        <w:tc>
          <w:tcPr>
            <w:tcW w:w="2263" w:type="dxa"/>
          </w:tcPr>
          <w:p w:rsidR="00877B12" w:rsidRPr="00BD7045" w:rsidRDefault="00877B12" w:rsidP="0087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  <w:p w:rsidR="00877B12" w:rsidRPr="00BD7045" w:rsidRDefault="00877B12" w:rsidP="00877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0-12</w:t>
            </w:r>
          </w:p>
        </w:tc>
        <w:tc>
          <w:tcPr>
            <w:tcW w:w="1843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13-16</w:t>
            </w:r>
          </w:p>
        </w:tc>
        <w:tc>
          <w:tcPr>
            <w:tcW w:w="1843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17-21</w:t>
            </w:r>
          </w:p>
        </w:tc>
        <w:tc>
          <w:tcPr>
            <w:tcW w:w="1695" w:type="dxa"/>
          </w:tcPr>
          <w:p w:rsidR="00877B12" w:rsidRPr="00BD7045" w:rsidRDefault="00877B12" w:rsidP="004F0D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22-27</w:t>
            </w:r>
          </w:p>
        </w:tc>
      </w:tr>
    </w:tbl>
    <w:p w:rsidR="00877B12" w:rsidRPr="00BD7045" w:rsidRDefault="00877B12" w:rsidP="004F0DCB">
      <w:pPr>
        <w:rPr>
          <w:rFonts w:ascii="Times New Roman" w:hAnsi="Times New Roman" w:cs="Times New Roman"/>
          <w:b/>
          <w:sz w:val="24"/>
          <w:szCs w:val="24"/>
        </w:rPr>
      </w:pPr>
    </w:p>
    <w:p w:rsidR="00877B12" w:rsidRPr="00BD7045" w:rsidRDefault="00D85B55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4975FC" w:rsidRPr="00BD7045" w:rsidRDefault="00D85B55" w:rsidP="004975FC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4975FC" w:rsidRPr="00BD704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1 вариант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1. Крайней южной точкой России является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мыс Челюскин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2) мыс Флигели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3) мыс Дежнева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D704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D7045">
        <w:rPr>
          <w:rFonts w:ascii="Times New Roman" w:hAnsi="Times New Roman" w:cs="Times New Roman"/>
          <w:sz w:val="24"/>
          <w:szCs w:val="24"/>
        </w:rPr>
        <w:t>азардюзю</w:t>
      </w:r>
      <w:proofErr w:type="spellEnd"/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2.Какой исследователь известный мореплаватель, руководитель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 xml:space="preserve"> П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>ервой Камчатской экспедицией, определил пролив между Азией и Северной Америкой: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1) Иван Крузенштерн   2)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Витус</w:t>
      </w:r>
      <w:proofErr w:type="spellEnd"/>
      <w:r w:rsidRPr="00BD7045">
        <w:rPr>
          <w:rFonts w:ascii="Times New Roman" w:hAnsi="Times New Roman" w:cs="Times New Roman"/>
          <w:sz w:val="24"/>
          <w:szCs w:val="24"/>
        </w:rPr>
        <w:t xml:space="preserve"> Беринг  3) Семен Дежнев  4) Василий Поярков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3.В 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>эпоху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 xml:space="preserve"> какой складчатости образовались одни из крупных старых гор России - Уральские?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Герцинской</w:t>
      </w:r>
      <w:proofErr w:type="spellEnd"/>
      <w:r w:rsidRPr="00BD7045">
        <w:rPr>
          <w:rFonts w:ascii="Times New Roman" w:hAnsi="Times New Roman" w:cs="Times New Roman"/>
          <w:sz w:val="24"/>
          <w:szCs w:val="24"/>
        </w:rPr>
        <w:t xml:space="preserve">    2) Альпийской    3) Байкальской     4)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Каледонской</w:t>
      </w:r>
      <w:proofErr w:type="spellEnd"/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4. С какими странами Россия имеет схожее географическое положение?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США           2) Великобритания           3) Канада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5. Равнины расположены 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>: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BD7045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BD70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литосферных</w:t>
      </w:r>
      <w:proofErr w:type="spellEnd"/>
      <w:r w:rsidRPr="00BD7045">
        <w:rPr>
          <w:rFonts w:ascii="Times New Roman" w:hAnsi="Times New Roman" w:cs="Times New Roman"/>
          <w:sz w:val="24"/>
          <w:szCs w:val="24"/>
        </w:rPr>
        <w:t xml:space="preserve"> плит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BD7045">
        <w:rPr>
          <w:rFonts w:ascii="Times New Roman" w:hAnsi="Times New Roman" w:cs="Times New Roman"/>
          <w:sz w:val="24"/>
          <w:szCs w:val="24"/>
        </w:rPr>
        <w:t>платформах</w:t>
      </w:r>
      <w:proofErr w:type="gramEnd"/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3) в складчатых областях.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6. Крупнейшими угольными бассейнами являются:</w:t>
      </w:r>
    </w:p>
    <w:p w:rsid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Самотлор</w:t>
      </w:r>
      <w:proofErr w:type="spellEnd"/>
      <w:r w:rsidRPr="00BD7045">
        <w:rPr>
          <w:rFonts w:ascii="Times New Roman" w:hAnsi="Times New Roman" w:cs="Times New Roman"/>
          <w:sz w:val="24"/>
          <w:szCs w:val="24"/>
        </w:rPr>
        <w:t xml:space="preserve">, Канско-Ачинский                                  2) Уренгой, Ямбург                            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3) Тунгусский, Ленский.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7. Малое количество гумуса в почвах тайги объясняется в первую очередь: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малым количеством растительной массы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2) усиленным промывом почвы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3) низкими температурами воздуха.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 xml:space="preserve">8. Котловины большинства озер в </w:t>
      </w:r>
      <w:proofErr w:type="spellStart"/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>северо</w:t>
      </w:r>
      <w:proofErr w:type="spellEnd"/>
      <w:r w:rsidRPr="00BD7045">
        <w:rPr>
          <w:rFonts w:ascii="Times New Roman" w:hAnsi="Times New Roman" w:cs="Times New Roman"/>
          <w:b/>
          <w:sz w:val="24"/>
          <w:szCs w:val="24"/>
        </w:rPr>
        <w:t>- западной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 xml:space="preserve"> части России имеют происхождение: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вулканическое                            2) запрудное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3) термокарстовое                         4)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ледников</w:t>
      </w:r>
      <w:proofErr w:type="gramStart"/>
      <w:r w:rsidRPr="00BD704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BD704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D7045">
        <w:rPr>
          <w:rFonts w:ascii="Times New Roman" w:hAnsi="Times New Roman" w:cs="Times New Roman"/>
          <w:sz w:val="24"/>
          <w:szCs w:val="24"/>
        </w:rPr>
        <w:t xml:space="preserve"> тектоническое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9. Причиной большой разницы во времени является: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разнообразие рельефа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2) большая протяженность территории с запада на восток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3) извилистость границ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4) большая протяженность территории с севера на юг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10. Какой тип воздушных масс преобладает над территорией России?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умеренные морские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2) арктические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lastRenderedPageBreak/>
        <w:t>3)умеренные континентальные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11. Какая самая полноводная река России?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Енисей         2) Волга         3) Лена          4) Обь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12. Выберете формы рельефа, созданные древними ледниками и их талыми водами: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овраг           2) балка       3) дюны       4) конечно-моренная гряда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13. Какие народы алтайской семьи крупнейшие по численности в России?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татары          2) башкиры       3) казахи          4) чеченцы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14.В каком из перечисленных регионов России средняя плотность населения наибольшая?</w:t>
      </w:r>
    </w:p>
    <w:p w:rsid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1) Приморский край             2) Амурская область             3) Вологодская область 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4) Краснодарский край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15.В каком из следующих предложений содержится информация о миграциях населения?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1) На 1 января 2016г. доля городского населения в общей численности населения России составляла 74 %.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2) Численность населения России увеличилась за 2015 г. более чем на 313 тыс. человек.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3) Передвижения населения внутри страны заметно влияют на динамику численности отдельных регионов России.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4) Снижение численности населения России обусловлено превышением смертности над рождаемостью.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16.На климат России наибольшее влияние оказывает океан:</w:t>
      </w:r>
      <w:r w:rsidRPr="00BD704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1) Тихий    2) Атлантический   3) Северный Ледовитый    4) Индийский.  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17. Соотнести «населённый пункт - климатическая область»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82"/>
        <w:gridCol w:w="3963"/>
      </w:tblGrid>
      <w:tr w:rsidR="000732B7" w:rsidRPr="00BD7045" w:rsidTr="005B4F54">
        <w:tc>
          <w:tcPr>
            <w:tcW w:w="5382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меренный -умеренно-континентальный</w:t>
            </w:r>
          </w:p>
        </w:tc>
        <w:tc>
          <w:tcPr>
            <w:tcW w:w="3963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1)Сочи</w:t>
            </w:r>
          </w:p>
        </w:tc>
      </w:tr>
      <w:tr w:rsidR="000732B7" w:rsidRPr="00BD7045" w:rsidTr="005B4F54">
        <w:tc>
          <w:tcPr>
            <w:tcW w:w="5382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убарктический климат</w:t>
            </w:r>
          </w:p>
        </w:tc>
        <w:tc>
          <w:tcPr>
            <w:tcW w:w="3963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2)Самара</w:t>
            </w:r>
          </w:p>
        </w:tc>
      </w:tr>
      <w:tr w:rsidR="000732B7" w:rsidRPr="00BD7045" w:rsidTr="005B4F54">
        <w:tc>
          <w:tcPr>
            <w:tcW w:w="5382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меренный - резко-континентальный</w:t>
            </w:r>
          </w:p>
        </w:tc>
        <w:tc>
          <w:tcPr>
            <w:tcW w:w="3963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3)Мурманск</w:t>
            </w:r>
          </w:p>
        </w:tc>
      </w:tr>
      <w:tr w:rsidR="000732B7" w:rsidRPr="00BD7045" w:rsidTr="005B4F54">
        <w:tc>
          <w:tcPr>
            <w:tcW w:w="5382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меренный морской</w:t>
            </w:r>
          </w:p>
        </w:tc>
        <w:tc>
          <w:tcPr>
            <w:tcW w:w="3963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4)Чита</w:t>
            </w:r>
          </w:p>
        </w:tc>
      </w:tr>
      <w:tr w:rsidR="000732B7" w:rsidRPr="00BD7045" w:rsidTr="005B4F54">
        <w:tc>
          <w:tcPr>
            <w:tcW w:w="5382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</w:tcPr>
          <w:p w:rsidR="000732B7" w:rsidRPr="00BD7045" w:rsidRDefault="000732B7" w:rsidP="005B4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45">
              <w:rPr>
                <w:rFonts w:ascii="Times New Roman" w:hAnsi="Times New Roman" w:cs="Times New Roman"/>
                <w:sz w:val="24"/>
                <w:szCs w:val="24"/>
              </w:rPr>
              <w:t>5)Петропавловск-Камчатский</w:t>
            </w:r>
          </w:p>
        </w:tc>
      </w:tr>
    </w:tbl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</w:t>
      </w:r>
      <w:r w:rsidRPr="00BD7045">
        <w:rPr>
          <w:rFonts w:ascii="Times New Roman" w:hAnsi="Times New Roman" w:cs="Times New Roman"/>
          <w:b/>
          <w:sz w:val="24"/>
          <w:szCs w:val="24"/>
        </w:rPr>
        <w:t>18. О какой крупной форме рельефа идет речь?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Это обширная приподнятая равнина, располагается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полностью в России и занимает 3,5 млн. кв.км. Ее средние высоты от 500 до 700 м, а наиболее высокие части – Енисейский кряж и плато </w:t>
      </w:r>
      <w:proofErr w:type="spellStart"/>
      <w:r w:rsidRPr="00BD7045">
        <w:rPr>
          <w:rFonts w:ascii="Times New Roman" w:hAnsi="Times New Roman" w:cs="Times New Roman"/>
          <w:sz w:val="24"/>
          <w:szCs w:val="24"/>
        </w:rPr>
        <w:t>Путорана</w:t>
      </w:r>
      <w:proofErr w:type="spellEnd"/>
      <w:r w:rsidRPr="00BD7045">
        <w:rPr>
          <w:rFonts w:ascii="Times New Roman" w:hAnsi="Times New Roman" w:cs="Times New Roman"/>
          <w:sz w:val="24"/>
          <w:szCs w:val="24"/>
        </w:rPr>
        <w:t xml:space="preserve"> – возвышаются более чем на 1000 м.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19. Назовите реку, которая является главной артерией Восточной Сибири. Она начинается в 30 км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>т западного берега Байкала и несет свои воды на север, в море Лаптевых.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20. Определи по 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>описанию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 xml:space="preserve"> о каком природном комплексе идет речь?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>«Лес состоит из дуба, восточного бука, граба, выше – восточной ели и пихты. Встречается в лесу вечнозеленое хвойное дерево – тис, древесина которого долго не гниет, а также вечнозеленый кустарник самшит, широко используемый в садоводстве. На большей высоте расположились заросли рододендронов, субальпийские и альпийские луга, где высота трав выше человеческого роста».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21.Почему крупные реки России текут на север?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22.Почему самыми глубокими морями являются моря Тихого океана?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7045">
        <w:rPr>
          <w:rFonts w:ascii="Times New Roman" w:hAnsi="Times New Roman" w:cs="Times New Roman"/>
          <w:b/>
          <w:sz w:val="24"/>
          <w:szCs w:val="24"/>
        </w:rPr>
        <w:t>23. Города Охотск и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>анкт- Петербург расположены примерно на одной широте. Почему в Охотске зимой средние температуры существенно ниже, чем в</w:t>
      </w:r>
      <w:proofErr w:type="gramStart"/>
      <w:r w:rsidRPr="00BD7045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BD7045">
        <w:rPr>
          <w:rFonts w:ascii="Times New Roman" w:hAnsi="Times New Roman" w:cs="Times New Roman"/>
          <w:b/>
          <w:sz w:val="24"/>
          <w:szCs w:val="24"/>
        </w:rPr>
        <w:t>анкт- Петербурге?</w:t>
      </w:r>
    </w:p>
    <w:p w:rsidR="000732B7" w:rsidRPr="00BD7045" w:rsidRDefault="000732B7" w:rsidP="00073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75FC" w:rsidRPr="00BD7045" w:rsidRDefault="004975FC" w:rsidP="004975FC">
      <w:pPr>
        <w:rPr>
          <w:rFonts w:ascii="Times New Roman" w:hAnsi="Times New Roman" w:cs="Times New Roman"/>
          <w:sz w:val="24"/>
          <w:szCs w:val="24"/>
        </w:rPr>
      </w:pPr>
    </w:p>
    <w:p w:rsidR="000732B7" w:rsidRPr="00BD7045" w:rsidRDefault="000732B7" w:rsidP="000732B7">
      <w:pPr>
        <w:pStyle w:val="Default"/>
        <w:rPr>
          <w:b/>
          <w:bCs/>
        </w:rPr>
      </w:pPr>
      <w:r w:rsidRPr="00BD7045">
        <w:rPr>
          <w:b/>
          <w:bCs/>
        </w:rPr>
        <w:t xml:space="preserve">                                  2 вариант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  <w:bCs/>
        </w:rPr>
        <w:t>1</w:t>
      </w:r>
      <w:r w:rsidRPr="00BD7045">
        <w:t xml:space="preserve">. </w:t>
      </w:r>
      <w:r w:rsidRPr="00BD7045">
        <w:rPr>
          <w:b/>
        </w:rPr>
        <w:t>Самая длинная граница России с государством:</w:t>
      </w:r>
    </w:p>
    <w:p w:rsidR="000732B7" w:rsidRPr="00BD7045" w:rsidRDefault="000732B7" w:rsidP="000732B7">
      <w:pPr>
        <w:pStyle w:val="Default"/>
      </w:pPr>
      <w:r w:rsidRPr="00BD7045">
        <w:t xml:space="preserve">1) Монголия         2) Казахстан          3) Китай           4) Украина                      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  <w:bCs/>
        </w:rPr>
      </w:pPr>
      <w:r w:rsidRPr="00BD7045">
        <w:rPr>
          <w:b/>
          <w:bCs/>
        </w:rPr>
        <w:t>2.Кто из русских казаков в 16 в. открыл путь в Сибирь?</w:t>
      </w:r>
    </w:p>
    <w:p w:rsidR="000732B7" w:rsidRPr="00BD7045" w:rsidRDefault="000732B7" w:rsidP="000732B7">
      <w:pPr>
        <w:pStyle w:val="Default"/>
        <w:rPr>
          <w:bCs/>
        </w:rPr>
      </w:pPr>
      <w:r w:rsidRPr="00BD7045">
        <w:rPr>
          <w:bCs/>
        </w:rPr>
        <w:t>1) Михаил Ломоносов               2) Василий Докучаев</w:t>
      </w:r>
    </w:p>
    <w:p w:rsidR="000732B7" w:rsidRPr="00BD7045" w:rsidRDefault="000732B7" w:rsidP="000732B7">
      <w:pPr>
        <w:pStyle w:val="Default"/>
        <w:rPr>
          <w:bCs/>
        </w:rPr>
      </w:pPr>
      <w:r w:rsidRPr="00BD7045">
        <w:rPr>
          <w:bCs/>
        </w:rPr>
        <w:t>3) Ермак Тимофеевич                4) Николай Пржевальский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  <w:bCs/>
        </w:rPr>
        <w:t>3</w:t>
      </w:r>
      <w:r w:rsidRPr="00BD7045">
        <w:t xml:space="preserve">. </w:t>
      </w:r>
      <w:r w:rsidRPr="00BD7045">
        <w:rPr>
          <w:b/>
        </w:rPr>
        <w:t>С какой страной у России только морская граница:</w:t>
      </w:r>
      <w:r w:rsidRPr="00BD7045">
        <w:t xml:space="preserve"> </w:t>
      </w:r>
    </w:p>
    <w:p w:rsidR="000732B7" w:rsidRPr="00BD7045" w:rsidRDefault="000732B7" w:rsidP="000732B7">
      <w:pPr>
        <w:pStyle w:val="Default"/>
      </w:pPr>
      <w:r w:rsidRPr="00BD7045">
        <w:t xml:space="preserve">1) Япония           2) Китай                3) КНДР               4) Монголия                       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  <w:bCs/>
        </w:rPr>
        <w:t>4</w:t>
      </w:r>
      <w:r w:rsidRPr="00BD7045">
        <w:t>.</w:t>
      </w:r>
      <w:r w:rsidRPr="00BD7045">
        <w:rPr>
          <w:b/>
        </w:rPr>
        <w:t>Самое большое и глубокое море у берегов России:</w:t>
      </w:r>
      <w:r w:rsidRPr="00BD7045">
        <w:t xml:space="preserve"> </w:t>
      </w:r>
    </w:p>
    <w:p w:rsidR="000732B7" w:rsidRPr="00BD7045" w:rsidRDefault="000732B7" w:rsidP="000732B7">
      <w:pPr>
        <w:pStyle w:val="Default"/>
      </w:pPr>
      <w:r w:rsidRPr="00BD7045">
        <w:t xml:space="preserve">1) Охотское       2) Баренцево            3) Японское           4) Берингово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>5.Укажите верное утверждение.</w:t>
      </w:r>
    </w:p>
    <w:p w:rsidR="000732B7" w:rsidRPr="00BD7045" w:rsidRDefault="000732B7" w:rsidP="000732B7">
      <w:pPr>
        <w:pStyle w:val="Default"/>
      </w:pPr>
      <w:r w:rsidRPr="00BD7045">
        <w:t xml:space="preserve">1)рельеф страны разнообразен      </w:t>
      </w:r>
    </w:p>
    <w:p w:rsidR="000732B7" w:rsidRPr="00BD7045" w:rsidRDefault="000732B7" w:rsidP="000732B7">
      <w:pPr>
        <w:pStyle w:val="Default"/>
      </w:pPr>
      <w:r w:rsidRPr="00BD7045">
        <w:t>2) в рельефе страны преобладают горы</w:t>
      </w:r>
    </w:p>
    <w:p w:rsidR="000732B7" w:rsidRPr="00BD7045" w:rsidRDefault="000732B7" w:rsidP="000732B7">
      <w:pPr>
        <w:pStyle w:val="Default"/>
      </w:pPr>
      <w:r w:rsidRPr="00BD7045">
        <w:t>3)горы располагаются в основном на западе</w:t>
      </w:r>
    </w:p>
    <w:p w:rsidR="000732B7" w:rsidRPr="00BD7045" w:rsidRDefault="000732B7" w:rsidP="000732B7">
      <w:pPr>
        <w:pStyle w:val="Default"/>
      </w:pPr>
      <w:r w:rsidRPr="00BD7045">
        <w:t>4)Алтай – самые высокие горы России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  <w:bCs/>
        </w:rPr>
        <w:t>6</w:t>
      </w:r>
      <w:r w:rsidRPr="00BD7045">
        <w:t xml:space="preserve">. </w:t>
      </w:r>
      <w:r w:rsidRPr="00BD7045">
        <w:rPr>
          <w:b/>
        </w:rPr>
        <w:t xml:space="preserve">Устойчивые участки земной коры называются:  </w:t>
      </w:r>
      <w:r w:rsidRPr="00BD7045">
        <w:t xml:space="preserve">                                                                 1) щиты             2) платформы                     3) складчатые области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  <w:bCs/>
        </w:rPr>
        <w:t>7</w:t>
      </w:r>
      <w:r w:rsidRPr="00BD7045">
        <w:t xml:space="preserve">. </w:t>
      </w:r>
      <w:r w:rsidRPr="00BD7045">
        <w:rPr>
          <w:b/>
        </w:rPr>
        <w:t>Какая территория России наиболее богата месторождениями нефти и газа?</w:t>
      </w:r>
    </w:p>
    <w:p w:rsidR="000732B7" w:rsidRPr="00BD7045" w:rsidRDefault="000732B7" w:rsidP="000732B7">
      <w:pPr>
        <w:pStyle w:val="Default"/>
      </w:pPr>
      <w:r w:rsidRPr="00BD7045">
        <w:t xml:space="preserve"> 1)</w:t>
      </w:r>
      <w:proofErr w:type="spellStart"/>
      <w:r w:rsidRPr="00BD7045">
        <w:t>Западн</w:t>
      </w:r>
      <w:proofErr w:type="gramStart"/>
      <w:r w:rsidRPr="00BD7045">
        <w:t>о</w:t>
      </w:r>
      <w:proofErr w:type="spellEnd"/>
      <w:r w:rsidRPr="00BD7045">
        <w:t>-</w:t>
      </w:r>
      <w:proofErr w:type="gramEnd"/>
      <w:r w:rsidRPr="00BD7045">
        <w:t xml:space="preserve"> Сибирская </w:t>
      </w:r>
    </w:p>
    <w:p w:rsidR="000732B7" w:rsidRPr="00BD7045" w:rsidRDefault="000732B7" w:rsidP="000732B7">
      <w:pPr>
        <w:pStyle w:val="Default"/>
      </w:pPr>
      <w:r w:rsidRPr="00BD7045">
        <w:t xml:space="preserve"> 2) Восточно-Европейская равнина</w:t>
      </w:r>
    </w:p>
    <w:p w:rsidR="000732B7" w:rsidRPr="00BD7045" w:rsidRDefault="000732B7" w:rsidP="000732B7">
      <w:pPr>
        <w:pStyle w:val="Default"/>
      </w:pPr>
      <w:r w:rsidRPr="00BD7045">
        <w:t xml:space="preserve">3)Среднесибирское плоскогорье                                                                                             4) Уральские горы                    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  <w:bCs/>
        </w:rPr>
        <w:t>8</w:t>
      </w:r>
      <w:r w:rsidRPr="00BD7045">
        <w:t xml:space="preserve">. </w:t>
      </w:r>
      <w:r w:rsidRPr="00BD7045">
        <w:rPr>
          <w:b/>
        </w:rPr>
        <w:t xml:space="preserve">Основная часть России расположена в климатическом поясе: </w:t>
      </w:r>
    </w:p>
    <w:p w:rsidR="000732B7" w:rsidRPr="00BD7045" w:rsidRDefault="000732B7" w:rsidP="000732B7">
      <w:pPr>
        <w:pStyle w:val="Default"/>
      </w:pPr>
      <w:r w:rsidRPr="00BD7045">
        <w:t xml:space="preserve">1) арктическом                               2) субарктическом </w:t>
      </w:r>
    </w:p>
    <w:p w:rsidR="000732B7" w:rsidRPr="00BD7045" w:rsidRDefault="000732B7" w:rsidP="000732B7">
      <w:pPr>
        <w:pStyle w:val="Default"/>
      </w:pPr>
      <w:r w:rsidRPr="00BD7045">
        <w:t xml:space="preserve">3) умеренном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  <w:bCs/>
        </w:rPr>
        <w:lastRenderedPageBreak/>
        <w:t>9</w:t>
      </w:r>
      <w:r w:rsidRPr="00BD7045">
        <w:t xml:space="preserve">. </w:t>
      </w:r>
      <w:r w:rsidRPr="00BD7045">
        <w:rPr>
          <w:b/>
        </w:rPr>
        <w:t>Плодородие почвы зависит от содержания в ней:</w:t>
      </w:r>
    </w:p>
    <w:p w:rsidR="000732B7" w:rsidRPr="00BD7045" w:rsidRDefault="000732B7" w:rsidP="000732B7">
      <w:pPr>
        <w:pStyle w:val="Default"/>
      </w:pPr>
      <w:r w:rsidRPr="00BD7045">
        <w:t xml:space="preserve">1) влаги         2) гумуса          3) минеральных солей             4) воздуха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  <w:bCs/>
        </w:rPr>
        <w:t xml:space="preserve">10. </w:t>
      </w:r>
      <w:r w:rsidRPr="00BD7045">
        <w:t>Определите природную зону по её описанию.</w:t>
      </w:r>
    </w:p>
    <w:p w:rsidR="000732B7" w:rsidRPr="00BD7045" w:rsidRDefault="000732B7" w:rsidP="000732B7">
      <w:pPr>
        <w:pStyle w:val="Default"/>
        <w:rPr>
          <w:b/>
        </w:rPr>
      </w:pPr>
      <w:r w:rsidRPr="00BD7045">
        <w:t xml:space="preserve">                </w:t>
      </w:r>
      <w:proofErr w:type="spellStart"/>
      <w:r w:rsidRPr="00BD7045">
        <w:rPr>
          <w:b/>
        </w:rPr>
        <w:t>Безлесие</w:t>
      </w:r>
      <w:proofErr w:type="spellEnd"/>
      <w:r w:rsidRPr="00BD7045">
        <w:rPr>
          <w:b/>
        </w:rPr>
        <w:t xml:space="preserve"> – главная черта зоны. Сухой климат, плодородные почвы. Стада сайгаков, барсуки, дрофа, стрепет – типичные животные для этой зоны. Девственные участки сохранились только в заповедниках.</w:t>
      </w:r>
    </w:p>
    <w:p w:rsidR="000732B7" w:rsidRPr="00BD7045" w:rsidRDefault="000732B7" w:rsidP="000732B7">
      <w:pPr>
        <w:pStyle w:val="Default"/>
        <w:rPr>
          <w:b/>
        </w:rPr>
      </w:pPr>
    </w:p>
    <w:p w:rsidR="000732B7" w:rsidRPr="00BD7045" w:rsidRDefault="000732B7" w:rsidP="000732B7">
      <w:pPr>
        <w:pStyle w:val="Default"/>
      </w:pPr>
      <w:r w:rsidRPr="00BD7045">
        <w:t>1)тундра         2) полупустыня            3) смешанный лес           4) степь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  <w:bCs/>
        </w:rPr>
        <w:t>11</w:t>
      </w:r>
      <w:r w:rsidRPr="00BD7045">
        <w:t xml:space="preserve">. </w:t>
      </w:r>
      <w:r w:rsidRPr="00BD7045">
        <w:rPr>
          <w:b/>
        </w:rPr>
        <w:t>Где в России проходит линия перемены дат?</w:t>
      </w:r>
    </w:p>
    <w:p w:rsidR="000732B7" w:rsidRPr="00BD7045" w:rsidRDefault="000732B7" w:rsidP="000732B7">
      <w:pPr>
        <w:pStyle w:val="Default"/>
      </w:pPr>
      <w:r w:rsidRPr="00BD7045">
        <w:t>1)в Беринговом проливе                         2) в Татарском проливе</w:t>
      </w:r>
    </w:p>
    <w:p w:rsidR="000732B7" w:rsidRPr="00BD7045" w:rsidRDefault="000732B7" w:rsidP="000732B7">
      <w:pPr>
        <w:pStyle w:val="Default"/>
      </w:pPr>
      <w:r w:rsidRPr="00BD7045">
        <w:t>3)в Керченском проливе                         4) в проливе Лаперуза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>12.Укажите самое большое по площади озеро России и мира.</w:t>
      </w:r>
    </w:p>
    <w:p w:rsidR="000732B7" w:rsidRPr="00BD7045" w:rsidRDefault="000732B7" w:rsidP="000732B7">
      <w:pPr>
        <w:pStyle w:val="Default"/>
      </w:pPr>
      <w:r w:rsidRPr="00BD7045">
        <w:t>1)</w:t>
      </w:r>
      <w:proofErr w:type="gramStart"/>
      <w:r w:rsidRPr="00BD7045">
        <w:t>Ладожское</w:t>
      </w:r>
      <w:proofErr w:type="gramEnd"/>
      <w:r w:rsidRPr="00BD7045">
        <w:t xml:space="preserve">          2)Онежское           3) Байкал              4) Каспийское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  <w:bCs/>
        </w:rPr>
        <w:t xml:space="preserve">13. </w:t>
      </w:r>
      <w:r w:rsidRPr="00BD7045">
        <w:rPr>
          <w:b/>
        </w:rPr>
        <w:t>Какой народ исповедует буддизм?</w:t>
      </w:r>
    </w:p>
    <w:p w:rsidR="000732B7" w:rsidRPr="00BD7045" w:rsidRDefault="000732B7" w:rsidP="000732B7">
      <w:pPr>
        <w:pStyle w:val="Default"/>
      </w:pPr>
      <w:r w:rsidRPr="00BD7045">
        <w:t>1)якуты         2) калмыки           3) ненцы            4) башкиры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  <w:bCs/>
        </w:rPr>
        <w:t xml:space="preserve">14. </w:t>
      </w:r>
      <w:r w:rsidRPr="00BD7045">
        <w:rPr>
          <w:b/>
        </w:rPr>
        <w:t>Как называется процесс роста городов и городского населения?</w:t>
      </w:r>
    </w:p>
    <w:p w:rsidR="000732B7" w:rsidRPr="00BD7045" w:rsidRDefault="000732B7" w:rsidP="000732B7">
      <w:pPr>
        <w:pStyle w:val="Default"/>
      </w:pPr>
      <w:r w:rsidRPr="00BD7045">
        <w:t>1)миграция                            2) естественный прирост</w:t>
      </w:r>
    </w:p>
    <w:p w:rsidR="000732B7" w:rsidRPr="00BD7045" w:rsidRDefault="000732B7" w:rsidP="000732B7">
      <w:pPr>
        <w:pStyle w:val="Default"/>
      </w:pPr>
      <w:r w:rsidRPr="00BD7045">
        <w:t xml:space="preserve">3) </w:t>
      </w:r>
      <w:proofErr w:type="spellStart"/>
      <w:r w:rsidRPr="00BD7045">
        <w:t>субурбанизация</w:t>
      </w:r>
      <w:proofErr w:type="spellEnd"/>
      <w:r w:rsidRPr="00BD7045">
        <w:t xml:space="preserve">              4) урбанизация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 xml:space="preserve">15.Какой из городов находится в зоне главной полосы расселения?         </w:t>
      </w:r>
    </w:p>
    <w:p w:rsidR="000732B7" w:rsidRPr="00BD7045" w:rsidRDefault="000732B7" w:rsidP="000732B7">
      <w:pPr>
        <w:pStyle w:val="Default"/>
      </w:pPr>
      <w:r w:rsidRPr="00BD7045">
        <w:t>1)Казань                2)Магадан           3)Владивосток            4)Норильск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</w:pPr>
      <w:r w:rsidRPr="00BD7045">
        <w:rPr>
          <w:b/>
        </w:rPr>
        <w:t>16.Как называется въе</w:t>
      </w:r>
      <w:proofErr w:type="gramStart"/>
      <w:r w:rsidRPr="00BD7045">
        <w:rPr>
          <w:b/>
        </w:rPr>
        <w:t>зд в стр</w:t>
      </w:r>
      <w:proofErr w:type="gramEnd"/>
      <w:r w:rsidRPr="00BD7045">
        <w:rPr>
          <w:b/>
        </w:rPr>
        <w:t>ану на постоянное или временное жительство граждан другой страны?</w:t>
      </w:r>
    </w:p>
    <w:p w:rsidR="000732B7" w:rsidRPr="00BD7045" w:rsidRDefault="000732B7" w:rsidP="000732B7">
      <w:pPr>
        <w:pStyle w:val="Default"/>
      </w:pPr>
      <w:r w:rsidRPr="00BD7045">
        <w:t xml:space="preserve">1)миграция          2)эмиграция            3)иммиграция          4)реэмиграция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 xml:space="preserve">17.Установите соответствие «тип климата – населенный пункт»  </w:t>
      </w:r>
    </w:p>
    <w:p w:rsidR="000732B7" w:rsidRPr="00BD7045" w:rsidRDefault="000732B7" w:rsidP="000732B7">
      <w:pPr>
        <w:pStyle w:val="Default"/>
        <w:rPr>
          <w:b/>
        </w:rPr>
      </w:pPr>
    </w:p>
    <w:tbl>
      <w:tblPr>
        <w:tblStyle w:val="a6"/>
        <w:tblW w:w="0" w:type="auto"/>
        <w:tblLook w:val="04A0"/>
      </w:tblPr>
      <w:tblGrid>
        <w:gridCol w:w="4248"/>
        <w:gridCol w:w="5097"/>
      </w:tblGrid>
      <w:tr w:rsidR="000732B7" w:rsidRPr="00BD7045" w:rsidTr="005B4F54">
        <w:tc>
          <w:tcPr>
            <w:tcW w:w="4248" w:type="dxa"/>
          </w:tcPr>
          <w:p w:rsidR="000732B7" w:rsidRPr="00BD7045" w:rsidRDefault="000732B7" w:rsidP="005B4F54">
            <w:pPr>
              <w:pStyle w:val="Default"/>
            </w:pPr>
            <w:r w:rsidRPr="00BD7045">
              <w:t>а</w:t>
            </w:r>
            <w:proofErr w:type="gramStart"/>
            <w:r w:rsidRPr="00BD7045">
              <w:t>)а</w:t>
            </w:r>
            <w:proofErr w:type="gramEnd"/>
            <w:r w:rsidRPr="00BD7045">
              <w:t>рктический</w:t>
            </w:r>
          </w:p>
        </w:tc>
        <w:tc>
          <w:tcPr>
            <w:tcW w:w="5097" w:type="dxa"/>
          </w:tcPr>
          <w:p w:rsidR="000732B7" w:rsidRPr="00BD7045" w:rsidRDefault="000732B7" w:rsidP="005B4F54">
            <w:pPr>
              <w:pStyle w:val="Default"/>
            </w:pPr>
            <w:r w:rsidRPr="00BD7045">
              <w:t>1)Восточно-Европейская равнина</w:t>
            </w:r>
          </w:p>
        </w:tc>
      </w:tr>
      <w:tr w:rsidR="000732B7" w:rsidRPr="00BD7045" w:rsidTr="005B4F54">
        <w:tc>
          <w:tcPr>
            <w:tcW w:w="4248" w:type="dxa"/>
          </w:tcPr>
          <w:p w:rsidR="000732B7" w:rsidRPr="00BD7045" w:rsidRDefault="000732B7" w:rsidP="005B4F54">
            <w:pPr>
              <w:pStyle w:val="Default"/>
            </w:pPr>
            <w:r w:rsidRPr="00BD7045">
              <w:t>б</w:t>
            </w:r>
            <w:proofErr w:type="gramStart"/>
            <w:r w:rsidRPr="00BD7045">
              <w:t>)у</w:t>
            </w:r>
            <w:proofErr w:type="gramEnd"/>
            <w:r w:rsidRPr="00BD7045">
              <w:t>меренно-континентальный</w:t>
            </w:r>
          </w:p>
        </w:tc>
        <w:tc>
          <w:tcPr>
            <w:tcW w:w="5097" w:type="dxa"/>
          </w:tcPr>
          <w:p w:rsidR="000732B7" w:rsidRPr="00BD7045" w:rsidRDefault="000732B7" w:rsidP="005B4F54">
            <w:pPr>
              <w:pStyle w:val="Default"/>
            </w:pPr>
            <w:r w:rsidRPr="00BD7045">
              <w:t>2)Дальний Восток</w:t>
            </w:r>
          </w:p>
        </w:tc>
      </w:tr>
      <w:tr w:rsidR="000732B7" w:rsidRPr="00BD7045" w:rsidTr="005B4F54">
        <w:tc>
          <w:tcPr>
            <w:tcW w:w="4248" w:type="dxa"/>
          </w:tcPr>
          <w:p w:rsidR="000732B7" w:rsidRPr="00BD7045" w:rsidRDefault="000732B7" w:rsidP="005B4F54">
            <w:pPr>
              <w:pStyle w:val="Default"/>
            </w:pPr>
            <w:r w:rsidRPr="00BD7045">
              <w:t>в</w:t>
            </w:r>
            <w:proofErr w:type="gramStart"/>
            <w:r w:rsidRPr="00BD7045">
              <w:t>)р</w:t>
            </w:r>
            <w:proofErr w:type="gramEnd"/>
            <w:r w:rsidRPr="00BD7045">
              <w:t>езко-континентальный</w:t>
            </w:r>
          </w:p>
        </w:tc>
        <w:tc>
          <w:tcPr>
            <w:tcW w:w="5097" w:type="dxa"/>
          </w:tcPr>
          <w:p w:rsidR="000732B7" w:rsidRPr="00BD7045" w:rsidRDefault="000732B7" w:rsidP="005B4F54">
            <w:pPr>
              <w:pStyle w:val="Default"/>
            </w:pPr>
            <w:r w:rsidRPr="00BD7045">
              <w:t>3)Острова Северная Земля</w:t>
            </w:r>
          </w:p>
        </w:tc>
      </w:tr>
      <w:tr w:rsidR="000732B7" w:rsidRPr="00BD7045" w:rsidTr="005B4F54">
        <w:tc>
          <w:tcPr>
            <w:tcW w:w="4248" w:type="dxa"/>
          </w:tcPr>
          <w:p w:rsidR="000732B7" w:rsidRPr="00BD7045" w:rsidRDefault="000732B7" w:rsidP="005B4F54">
            <w:pPr>
              <w:pStyle w:val="Default"/>
            </w:pPr>
            <w:r w:rsidRPr="00BD7045">
              <w:t>г</w:t>
            </w:r>
            <w:proofErr w:type="gramStart"/>
            <w:r w:rsidRPr="00BD7045">
              <w:t>)м</w:t>
            </w:r>
            <w:proofErr w:type="gramEnd"/>
            <w:r w:rsidRPr="00BD7045">
              <w:t>уссонный</w:t>
            </w:r>
          </w:p>
        </w:tc>
        <w:tc>
          <w:tcPr>
            <w:tcW w:w="5097" w:type="dxa"/>
          </w:tcPr>
          <w:p w:rsidR="000732B7" w:rsidRPr="00BD7045" w:rsidRDefault="000732B7" w:rsidP="005B4F54">
            <w:pPr>
              <w:pStyle w:val="Default"/>
            </w:pPr>
            <w:r w:rsidRPr="00BD7045">
              <w:t>4)Центральная Якутия</w:t>
            </w:r>
          </w:p>
        </w:tc>
      </w:tr>
      <w:tr w:rsidR="000732B7" w:rsidRPr="00BD7045" w:rsidTr="005B4F54">
        <w:tc>
          <w:tcPr>
            <w:tcW w:w="4248" w:type="dxa"/>
          </w:tcPr>
          <w:p w:rsidR="000732B7" w:rsidRPr="00BD7045" w:rsidRDefault="000732B7" w:rsidP="005B4F54">
            <w:pPr>
              <w:pStyle w:val="Default"/>
              <w:rPr>
                <w:b/>
              </w:rPr>
            </w:pPr>
          </w:p>
        </w:tc>
        <w:tc>
          <w:tcPr>
            <w:tcW w:w="5097" w:type="dxa"/>
          </w:tcPr>
          <w:p w:rsidR="000732B7" w:rsidRPr="00BD7045" w:rsidRDefault="000732B7" w:rsidP="005B4F54">
            <w:pPr>
              <w:pStyle w:val="Default"/>
            </w:pPr>
            <w:r w:rsidRPr="00BD7045">
              <w:t>5)Черноморское побережье Кавказа</w:t>
            </w:r>
          </w:p>
        </w:tc>
      </w:tr>
    </w:tbl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 xml:space="preserve">    </w:t>
      </w:r>
    </w:p>
    <w:p w:rsidR="000732B7" w:rsidRPr="00BD7045" w:rsidRDefault="000732B7" w:rsidP="000732B7">
      <w:pPr>
        <w:pStyle w:val="Default"/>
      </w:pPr>
      <w:r w:rsidRPr="00BD7045">
        <w:rPr>
          <w:b/>
        </w:rPr>
        <w:t>18.</w:t>
      </w:r>
      <w:r w:rsidRPr="00BD7045">
        <w:t>О какой крупной форме рельефа идет речь?</w:t>
      </w:r>
    </w:p>
    <w:p w:rsidR="000732B7" w:rsidRPr="00BD7045" w:rsidRDefault="000732B7" w:rsidP="000732B7">
      <w:pPr>
        <w:pStyle w:val="Default"/>
        <w:rPr>
          <w:b/>
        </w:rPr>
      </w:pPr>
      <w:r w:rsidRPr="00BD7045">
        <w:t xml:space="preserve">                </w:t>
      </w:r>
      <w:r w:rsidRPr="00BD7045">
        <w:rPr>
          <w:b/>
        </w:rPr>
        <w:t>Крупная равнина расположена на молодой плите с палеозойским фундаментом. Поверхность равнины плоская, имеет небольшой уклон к северу. Большая часть равнины заболочена.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 xml:space="preserve">19. </w:t>
      </w:r>
      <w:r w:rsidRPr="00BD7045">
        <w:t>Определите озеро,</w:t>
      </w:r>
      <w:r w:rsidRPr="00BD7045">
        <w:rPr>
          <w:b/>
        </w:rPr>
        <w:t xml:space="preserve"> которое является самой глубокой впадиной суши. Это уникальное озеро, одно из неповторимых чудес планеты, поистине природная святыня не только россиян, но и всего человечества. Великан, богатырь, красавец под стать Сибири-матушке.</w:t>
      </w:r>
    </w:p>
    <w:p w:rsidR="000732B7" w:rsidRPr="00BD7045" w:rsidRDefault="000732B7" w:rsidP="000732B7">
      <w:pPr>
        <w:pStyle w:val="Default"/>
        <w:rPr>
          <w:b/>
        </w:rPr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>20. Определите природный район по её описанию.</w:t>
      </w:r>
    </w:p>
    <w:p w:rsidR="000732B7" w:rsidRPr="00BD7045" w:rsidRDefault="000732B7" w:rsidP="000732B7">
      <w:pPr>
        <w:pStyle w:val="a7"/>
      </w:pPr>
      <w:r w:rsidRPr="00BD7045">
        <w:rPr>
          <w:iCs/>
        </w:rPr>
        <w:lastRenderedPageBreak/>
        <w:t>Эта территория России вытянута с севера на юг так, что северная ее часть оказалась в зоне тундры, а в пределах южной части растут леса, где встречается дикий виноград. Люди, живущие здесь, могут считать себя соседями японцев и американцев США. Туристам, посетившим одну из территорий этого района, обязательно будут вспоминаться гейзеры и действующие вулканы</w:t>
      </w:r>
      <w:r w:rsidRPr="00BD7045">
        <w:t xml:space="preserve">. </w:t>
      </w:r>
    </w:p>
    <w:p w:rsidR="000732B7" w:rsidRPr="00BD7045" w:rsidRDefault="000732B7" w:rsidP="000732B7">
      <w:pPr>
        <w:pStyle w:val="Default"/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>21. Почему в степи не растут деревья?</w:t>
      </w:r>
    </w:p>
    <w:p w:rsidR="000732B7" w:rsidRPr="00BD7045" w:rsidRDefault="000732B7" w:rsidP="000732B7">
      <w:pPr>
        <w:pStyle w:val="Default"/>
        <w:rPr>
          <w:b/>
        </w:rPr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>22. От чего зависит смена природных зон?</w:t>
      </w:r>
    </w:p>
    <w:p w:rsidR="000732B7" w:rsidRPr="00BD7045" w:rsidRDefault="000732B7" w:rsidP="000732B7">
      <w:pPr>
        <w:pStyle w:val="Default"/>
        <w:rPr>
          <w:b/>
        </w:rPr>
      </w:pPr>
    </w:p>
    <w:p w:rsidR="000732B7" w:rsidRPr="00BD7045" w:rsidRDefault="000732B7" w:rsidP="000732B7">
      <w:pPr>
        <w:pStyle w:val="Default"/>
        <w:rPr>
          <w:b/>
        </w:rPr>
      </w:pPr>
      <w:r w:rsidRPr="00BD7045">
        <w:rPr>
          <w:b/>
        </w:rPr>
        <w:t>23. Почему в Баренцевом море обитает 114 видов рыб и 20 видов из них являются промысловыми, в Карском море обитает 61 вид, а в море Лаптевых – только 37 видов?</w:t>
      </w:r>
    </w:p>
    <w:p w:rsidR="004975FC" w:rsidRPr="00BD7045" w:rsidRDefault="004975FC" w:rsidP="004975FC">
      <w:pPr>
        <w:rPr>
          <w:rFonts w:ascii="Times New Roman" w:hAnsi="Times New Roman" w:cs="Times New Roman"/>
          <w:sz w:val="24"/>
          <w:szCs w:val="24"/>
        </w:rPr>
      </w:pPr>
    </w:p>
    <w:p w:rsidR="00D85B55" w:rsidRPr="00BD7045" w:rsidRDefault="00D85B55" w:rsidP="004F0DCB">
      <w:pPr>
        <w:rPr>
          <w:rFonts w:ascii="Times New Roman" w:hAnsi="Times New Roman" w:cs="Times New Roman"/>
          <w:sz w:val="24"/>
          <w:szCs w:val="24"/>
        </w:rPr>
      </w:pPr>
      <w:r w:rsidRPr="00BD7045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sectPr w:rsidR="00D85B55" w:rsidRPr="00BD7045" w:rsidSect="00F4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0A22"/>
    <w:multiLevelType w:val="hybridMultilevel"/>
    <w:tmpl w:val="89109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2508A"/>
    <w:rsid w:val="00050342"/>
    <w:rsid w:val="000732B7"/>
    <w:rsid w:val="000A1ECC"/>
    <w:rsid w:val="000C3961"/>
    <w:rsid w:val="00120266"/>
    <w:rsid w:val="001316D9"/>
    <w:rsid w:val="001E037B"/>
    <w:rsid w:val="00293AF4"/>
    <w:rsid w:val="002A3246"/>
    <w:rsid w:val="002A6E31"/>
    <w:rsid w:val="00373595"/>
    <w:rsid w:val="00380F9E"/>
    <w:rsid w:val="003E7E36"/>
    <w:rsid w:val="003F7F5D"/>
    <w:rsid w:val="00416E6C"/>
    <w:rsid w:val="004756E6"/>
    <w:rsid w:val="004906A7"/>
    <w:rsid w:val="004975FC"/>
    <w:rsid w:val="004F0DCB"/>
    <w:rsid w:val="0056371E"/>
    <w:rsid w:val="00572E11"/>
    <w:rsid w:val="00575C28"/>
    <w:rsid w:val="005A0AAF"/>
    <w:rsid w:val="005A545F"/>
    <w:rsid w:val="00672882"/>
    <w:rsid w:val="006D070A"/>
    <w:rsid w:val="006F6EB3"/>
    <w:rsid w:val="00734C52"/>
    <w:rsid w:val="007660A2"/>
    <w:rsid w:val="0076727D"/>
    <w:rsid w:val="007B2799"/>
    <w:rsid w:val="008523B3"/>
    <w:rsid w:val="00873E5D"/>
    <w:rsid w:val="00877B12"/>
    <w:rsid w:val="008D00B6"/>
    <w:rsid w:val="009307EF"/>
    <w:rsid w:val="00961285"/>
    <w:rsid w:val="00A2508A"/>
    <w:rsid w:val="00A37490"/>
    <w:rsid w:val="00A634DE"/>
    <w:rsid w:val="00B96822"/>
    <w:rsid w:val="00BD7045"/>
    <w:rsid w:val="00C618A0"/>
    <w:rsid w:val="00D85B55"/>
    <w:rsid w:val="00D969EA"/>
    <w:rsid w:val="00DD6357"/>
    <w:rsid w:val="00E53CEB"/>
    <w:rsid w:val="00E62C4D"/>
    <w:rsid w:val="00E62CD7"/>
    <w:rsid w:val="00EA71BA"/>
    <w:rsid w:val="00EF777A"/>
    <w:rsid w:val="00F42FB3"/>
    <w:rsid w:val="00F66FD5"/>
    <w:rsid w:val="00FB5785"/>
    <w:rsid w:val="00FC28C2"/>
    <w:rsid w:val="00FE0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08A"/>
    <w:pPr>
      <w:ind w:left="720"/>
      <w:contextualSpacing/>
    </w:pPr>
  </w:style>
  <w:style w:type="paragraph" w:customStyle="1" w:styleId="Default">
    <w:name w:val="Default"/>
    <w:rsid w:val="008D0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1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618A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120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07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</cp:lastModifiedBy>
  <cp:revision>2</cp:revision>
  <cp:lastPrinted>2018-03-19T16:22:00Z</cp:lastPrinted>
  <dcterms:created xsi:type="dcterms:W3CDTF">2024-11-04T15:35:00Z</dcterms:created>
  <dcterms:modified xsi:type="dcterms:W3CDTF">2024-11-04T15:35:00Z</dcterms:modified>
</cp:coreProperties>
</file>